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F74" w14:textId="77777777" w:rsidR="00B928C3" w:rsidRPr="008B09D7" w:rsidRDefault="00B928C3" w:rsidP="008B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178"/>
        <w:gridCol w:w="1497"/>
        <w:gridCol w:w="4675"/>
      </w:tblGrid>
      <w:tr w:rsidR="00700D52" w14:paraId="07599835" w14:textId="77777777" w:rsidTr="00700D52">
        <w:tc>
          <w:tcPr>
            <w:tcW w:w="4752" w:type="dxa"/>
            <w:gridSpan w:val="2"/>
          </w:tcPr>
          <w:p w14:paraId="5D18D830" w14:textId="77777777" w:rsidR="00700D52" w:rsidRDefault="00700D52" w:rsidP="008B09D7">
            <w:pPr>
              <w:rPr>
                <w:b/>
              </w:rPr>
            </w:pPr>
            <w:r w:rsidRPr="00033F79">
              <w:rPr>
                <w:b/>
              </w:rPr>
              <w:t>Application Date:</w:t>
            </w:r>
          </w:p>
          <w:p w14:paraId="2E14259C" w14:textId="7D9E42E7" w:rsidR="00590C9C" w:rsidRPr="00590C9C" w:rsidRDefault="00590C9C" w:rsidP="004F10EA">
            <w:pPr>
              <w:rPr>
                <w:bCs/>
              </w:rPr>
            </w:pPr>
          </w:p>
        </w:tc>
        <w:tc>
          <w:tcPr>
            <w:tcW w:w="4752" w:type="dxa"/>
            <w:shd w:val="clear" w:color="auto" w:fill="D9D9D9" w:themeFill="background1" w:themeFillShade="D9"/>
          </w:tcPr>
          <w:p w14:paraId="55F39DCC" w14:textId="77777777" w:rsidR="00700D52" w:rsidRDefault="00700D52" w:rsidP="008B09D7">
            <w:pPr>
              <w:rPr>
                <w:b/>
              </w:rPr>
            </w:pPr>
            <w:r>
              <w:rPr>
                <w:b/>
              </w:rPr>
              <w:t>CCTG Use</w:t>
            </w:r>
          </w:p>
          <w:p w14:paraId="7DF989ED" w14:textId="77777777" w:rsidR="00700D52" w:rsidRDefault="00700D52" w:rsidP="008B09D7">
            <w:pPr>
              <w:rPr>
                <w:b/>
              </w:rPr>
            </w:pPr>
            <w:r>
              <w:rPr>
                <w:b/>
              </w:rPr>
              <w:t>Application Number:</w:t>
            </w:r>
          </w:p>
          <w:p w14:paraId="692D3BBC" w14:textId="77777777" w:rsidR="00700D52" w:rsidRPr="00033F79" w:rsidRDefault="00700D52" w:rsidP="008B09D7">
            <w:pPr>
              <w:rPr>
                <w:b/>
              </w:rPr>
            </w:pPr>
          </w:p>
        </w:tc>
      </w:tr>
      <w:tr w:rsidR="007F111B" w14:paraId="5362F12F" w14:textId="77777777" w:rsidTr="00700D52">
        <w:trPr>
          <w:trHeight w:val="1565"/>
        </w:trPr>
        <w:tc>
          <w:tcPr>
            <w:tcW w:w="9504" w:type="dxa"/>
            <w:gridSpan w:val="3"/>
          </w:tcPr>
          <w:p w14:paraId="57BEAD52" w14:textId="77777777" w:rsidR="007F111B" w:rsidRDefault="007F111B" w:rsidP="008B09D7">
            <w:pPr>
              <w:rPr>
                <w:b/>
              </w:rPr>
            </w:pPr>
            <w:r w:rsidRPr="00033F79">
              <w:rPr>
                <w:b/>
              </w:rPr>
              <w:t>Title of Proposed Project:</w:t>
            </w:r>
          </w:p>
          <w:p w14:paraId="1330D4DE" w14:textId="3B79999F" w:rsidR="00590C9C" w:rsidRPr="00590C9C" w:rsidRDefault="00590C9C" w:rsidP="008B09D7"/>
        </w:tc>
      </w:tr>
      <w:tr w:rsidR="00B5348C" w14:paraId="38EF6A9F" w14:textId="77777777" w:rsidTr="00B5348C">
        <w:trPr>
          <w:trHeight w:val="278"/>
        </w:trPr>
        <w:tc>
          <w:tcPr>
            <w:tcW w:w="3222" w:type="dxa"/>
          </w:tcPr>
          <w:p w14:paraId="15CB7C2E" w14:textId="77777777" w:rsidR="00B5348C" w:rsidRPr="00033F79" w:rsidRDefault="00B5348C" w:rsidP="00B5348C">
            <w:pPr>
              <w:rPr>
                <w:b/>
              </w:rPr>
            </w:pPr>
            <w:r>
              <w:rPr>
                <w:b/>
              </w:rPr>
              <w:t>Trial ID(s)</w:t>
            </w:r>
            <w:r w:rsidRPr="00B5348C">
              <w:rPr>
                <w:i/>
              </w:rPr>
              <w:t xml:space="preserve"> (if known)</w:t>
            </w:r>
          </w:p>
        </w:tc>
        <w:tc>
          <w:tcPr>
            <w:tcW w:w="6282" w:type="dxa"/>
            <w:gridSpan w:val="2"/>
          </w:tcPr>
          <w:p w14:paraId="3A67BDF6" w14:textId="77777777" w:rsidR="00B5348C" w:rsidRPr="00033F79" w:rsidRDefault="00B5348C" w:rsidP="00B5348C">
            <w:pPr>
              <w:rPr>
                <w:b/>
              </w:rPr>
            </w:pPr>
            <w:r>
              <w:rPr>
                <w:b/>
              </w:rPr>
              <w:t>Trial Title(s)</w:t>
            </w:r>
          </w:p>
        </w:tc>
      </w:tr>
      <w:tr w:rsidR="00B5348C" w14:paraId="1DEC1D56" w14:textId="77777777" w:rsidTr="00700D52">
        <w:trPr>
          <w:trHeight w:val="288"/>
        </w:trPr>
        <w:tc>
          <w:tcPr>
            <w:tcW w:w="3222" w:type="dxa"/>
          </w:tcPr>
          <w:p w14:paraId="53DA30F3" w14:textId="6CDE61B3" w:rsidR="00B5348C" w:rsidRDefault="00B5348C" w:rsidP="008B09D7">
            <w:pPr>
              <w:rPr>
                <w:b/>
              </w:rPr>
            </w:pPr>
          </w:p>
        </w:tc>
        <w:tc>
          <w:tcPr>
            <w:tcW w:w="6282" w:type="dxa"/>
            <w:gridSpan w:val="2"/>
          </w:tcPr>
          <w:p w14:paraId="7494B649" w14:textId="674A8DDF" w:rsidR="00B5348C" w:rsidRDefault="0044264B" w:rsidP="008B09D7">
            <w:pPr>
              <w:rPr>
                <w:b/>
              </w:rPr>
            </w:pPr>
            <w:r>
              <w:rPr>
                <w:rFonts w:ascii="Lato" w:hAnsi="Lato"/>
                <w:color w:val="333333"/>
                <w:sz w:val="21"/>
                <w:szCs w:val="21"/>
                <w:shd w:val="clear" w:color="auto" w:fill="FFFFFF"/>
              </w:rPr>
              <w:t>=</w:t>
            </w:r>
          </w:p>
          <w:p w14:paraId="082210D3" w14:textId="77777777" w:rsidR="00700D52" w:rsidRDefault="00700D52" w:rsidP="008B09D7">
            <w:pPr>
              <w:rPr>
                <w:b/>
              </w:rPr>
            </w:pPr>
          </w:p>
        </w:tc>
      </w:tr>
    </w:tbl>
    <w:p w14:paraId="062E25F1" w14:textId="77777777" w:rsidR="007F111B" w:rsidRDefault="007F11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178"/>
        <w:gridCol w:w="6172"/>
      </w:tblGrid>
      <w:tr w:rsidR="007F111B" w14:paraId="35922395" w14:textId="77777777" w:rsidTr="00033F79">
        <w:tc>
          <w:tcPr>
            <w:tcW w:w="3210" w:type="dxa"/>
            <w:tcBorders>
              <w:right w:val="dashed" w:sz="4" w:space="0" w:color="auto"/>
            </w:tcBorders>
          </w:tcPr>
          <w:p w14:paraId="33723CC8" w14:textId="0973F557" w:rsidR="007F111B" w:rsidRDefault="001E0DA4" w:rsidP="008B09D7">
            <w:r>
              <w:rPr>
                <w:b/>
              </w:rPr>
              <w:t>Applicant (</w:t>
            </w:r>
            <w:r w:rsidR="007F111B" w:rsidRPr="00033F79">
              <w:rPr>
                <w:b/>
              </w:rPr>
              <w:t>Investigator</w:t>
            </w:r>
            <w:r>
              <w:rPr>
                <w:b/>
              </w:rPr>
              <w:t xml:space="preserve">) </w:t>
            </w:r>
            <w:r w:rsidR="007F111B" w:rsidRPr="00033F79">
              <w:rPr>
                <w:b/>
              </w:rPr>
              <w:t>Name:</w:t>
            </w:r>
            <w:r w:rsidR="007F111B">
              <w:t xml:space="preserve"> </w:t>
            </w:r>
          </w:p>
          <w:p w14:paraId="4092A145" w14:textId="18AEB9F1" w:rsidR="007F111B" w:rsidRDefault="007F111B" w:rsidP="008B09D7"/>
        </w:tc>
        <w:tc>
          <w:tcPr>
            <w:tcW w:w="6294" w:type="dxa"/>
            <w:tcBorders>
              <w:left w:val="dashed" w:sz="4" w:space="0" w:color="auto"/>
            </w:tcBorders>
          </w:tcPr>
          <w:p w14:paraId="54419B06" w14:textId="77777777" w:rsidR="007F111B" w:rsidRDefault="007F111B"/>
          <w:p w14:paraId="73E50F8A" w14:textId="1D43F57F" w:rsidR="007F111B" w:rsidRDefault="007F111B" w:rsidP="007F111B"/>
        </w:tc>
      </w:tr>
      <w:tr w:rsidR="007F111B" w14:paraId="5F2CE240" w14:textId="77777777" w:rsidTr="00033F79">
        <w:tc>
          <w:tcPr>
            <w:tcW w:w="3210" w:type="dxa"/>
            <w:tcBorders>
              <w:right w:val="dashed" w:sz="4" w:space="0" w:color="auto"/>
            </w:tcBorders>
          </w:tcPr>
          <w:p w14:paraId="1B4E1288" w14:textId="77777777" w:rsidR="007F111B" w:rsidRDefault="007F111B" w:rsidP="008B09D7">
            <w:pPr>
              <w:rPr>
                <w:b/>
              </w:rPr>
            </w:pPr>
            <w:r w:rsidRPr="00033F79">
              <w:rPr>
                <w:b/>
              </w:rPr>
              <w:t>Investigator’s Title:</w:t>
            </w:r>
          </w:p>
          <w:p w14:paraId="426BEE1C" w14:textId="3AE26BCB" w:rsidR="00442502" w:rsidRDefault="00442502" w:rsidP="008B09D7"/>
        </w:tc>
        <w:tc>
          <w:tcPr>
            <w:tcW w:w="6294" w:type="dxa"/>
            <w:tcBorders>
              <w:left w:val="dashed" w:sz="4" w:space="0" w:color="auto"/>
            </w:tcBorders>
          </w:tcPr>
          <w:p w14:paraId="419A7FFD" w14:textId="6FAAA583" w:rsidR="007F111B" w:rsidRDefault="007F111B" w:rsidP="007F111B"/>
        </w:tc>
      </w:tr>
      <w:tr w:rsidR="00700D52" w14:paraId="11EAE65F" w14:textId="77777777" w:rsidTr="00700D52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7F0AD2E" w14:textId="77777777" w:rsidR="00700D52" w:rsidRPr="00700D52" w:rsidRDefault="00700D52" w:rsidP="009616DC">
            <w:pPr>
              <w:rPr>
                <w:b/>
              </w:rPr>
            </w:pPr>
            <w:r>
              <w:rPr>
                <w:b/>
              </w:rPr>
              <w:t>Co-</w:t>
            </w:r>
            <w:r w:rsidRPr="00033F79">
              <w:rPr>
                <w:b/>
              </w:rPr>
              <w:t>Investigator Name</w:t>
            </w:r>
            <w:r>
              <w:rPr>
                <w:b/>
              </w:rPr>
              <w:t>(s)</w:t>
            </w:r>
            <w:r w:rsidRPr="00033F79">
              <w:rPr>
                <w:b/>
              </w:rPr>
              <w:t>:</w:t>
            </w:r>
            <w:r w:rsidRPr="00700D52">
              <w:rPr>
                <w:b/>
              </w:rPr>
              <w:t xml:space="preserve"> </w:t>
            </w:r>
          </w:p>
          <w:p w14:paraId="4730A82F" w14:textId="02200D86" w:rsidR="00700D52" w:rsidRPr="00700D52" w:rsidRDefault="00700D52" w:rsidP="009616DC">
            <w:pPr>
              <w:rPr>
                <w:b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0B0F12F" w14:textId="042D7ED9" w:rsidR="00700D52" w:rsidRDefault="00700D52" w:rsidP="009616DC"/>
          <w:p w14:paraId="0F217750" w14:textId="77777777" w:rsidR="00700D52" w:rsidRDefault="00700D52" w:rsidP="009616DC"/>
        </w:tc>
      </w:tr>
      <w:tr w:rsidR="00700D52" w14:paraId="22C913E7" w14:textId="77777777" w:rsidTr="00442502">
        <w:trPr>
          <w:trHeight w:val="476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B9487BA" w14:textId="77777777" w:rsidR="00700D52" w:rsidRPr="00700D52" w:rsidRDefault="00700D52" w:rsidP="009616DC">
            <w:pPr>
              <w:rPr>
                <w:b/>
              </w:rPr>
            </w:pPr>
            <w:r>
              <w:rPr>
                <w:b/>
              </w:rPr>
              <w:t>Co-</w:t>
            </w:r>
            <w:r w:rsidRPr="00033F79">
              <w:rPr>
                <w:b/>
              </w:rPr>
              <w:t>Investigator’s Title</w:t>
            </w:r>
            <w:r>
              <w:rPr>
                <w:b/>
              </w:rPr>
              <w:t>(s)</w:t>
            </w:r>
            <w:r w:rsidRPr="00033F79">
              <w:rPr>
                <w:b/>
              </w:rPr>
              <w:t>:</w:t>
            </w:r>
          </w:p>
        </w:tc>
        <w:tc>
          <w:tcPr>
            <w:tcW w:w="62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EF4074D" w14:textId="3FEFF5D9" w:rsidR="00700D52" w:rsidRDefault="00700D52" w:rsidP="009616DC"/>
        </w:tc>
      </w:tr>
      <w:tr w:rsidR="0092330C" w14:paraId="09EF9DFE" w14:textId="77777777" w:rsidTr="00033F79">
        <w:trPr>
          <w:trHeight w:val="755"/>
        </w:trPr>
        <w:tc>
          <w:tcPr>
            <w:tcW w:w="3210" w:type="dxa"/>
            <w:tcBorders>
              <w:right w:val="dashed" w:sz="4" w:space="0" w:color="auto"/>
            </w:tcBorders>
          </w:tcPr>
          <w:p w14:paraId="6466B516" w14:textId="73B922E3" w:rsidR="0092330C" w:rsidRDefault="0092330C" w:rsidP="008B09D7">
            <w:pPr>
              <w:rPr>
                <w:b/>
              </w:rPr>
            </w:pPr>
            <w:r>
              <w:rPr>
                <w:b/>
              </w:rPr>
              <w:t>Institution Data Sharing Agreement will be with: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533DEE66" w14:textId="77777777" w:rsidR="0092330C" w:rsidRPr="00590C9C" w:rsidRDefault="0092330C" w:rsidP="007F111B">
            <w:pPr>
              <w:rPr>
                <w:bCs/>
              </w:rPr>
            </w:pPr>
          </w:p>
        </w:tc>
      </w:tr>
      <w:tr w:rsidR="0092330C" w14:paraId="10E88803" w14:textId="77777777" w:rsidTr="00033F79">
        <w:trPr>
          <w:trHeight w:val="755"/>
        </w:trPr>
        <w:tc>
          <w:tcPr>
            <w:tcW w:w="3210" w:type="dxa"/>
            <w:tcBorders>
              <w:right w:val="dashed" w:sz="4" w:space="0" w:color="auto"/>
            </w:tcBorders>
          </w:tcPr>
          <w:p w14:paraId="31AF28CB" w14:textId="0F6DE3C5" w:rsidR="0092330C" w:rsidRDefault="0092330C" w:rsidP="008B09D7">
            <w:pPr>
              <w:rPr>
                <w:b/>
              </w:rPr>
            </w:pPr>
            <w:r>
              <w:rPr>
                <w:b/>
              </w:rPr>
              <w:t>Institution Contact for Agreement (if known):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27BCCBF0" w14:textId="77777777" w:rsidR="0092330C" w:rsidRPr="00590C9C" w:rsidRDefault="0092330C" w:rsidP="007F111B">
            <w:pPr>
              <w:rPr>
                <w:bCs/>
              </w:rPr>
            </w:pPr>
          </w:p>
        </w:tc>
      </w:tr>
      <w:tr w:rsidR="007F111B" w14:paraId="51384DD0" w14:textId="77777777" w:rsidTr="00033F79">
        <w:trPr>
          <w:trHeight w:val="755"/>
        </w:trPr>
        <w:tc>
          <w:tcPr>
            <w:tcW w:w="3210" w:type="dxa"/>
            <w:tcBorders>
              <w:right w:val="dashed" w:sz="4" w:space="0" w:color="auto"/>
            </w:tcBorders>
          </w:tcPr>
          <w:p w14:paraId="170D535F" w14:textId="725AE572" w:rsidR="007F111B" w:rsidRPr="00033F79" w:rsidRDefault="00442502" w:rsidP="008B09D7">
            <w:pPr>
              <w:rPr>
                <w:b/>
              </w:rPr>
            </w:pPr>
            <w:r>
              <w:rPr>
                <w:b/>
              </w:rPr>
              <w:t xml:space="preserve">Investigator </w:t>
            </w:r>
            <w:r w:rsidR="007F111B" w:rsidRPr="00033F79">
              <w:rPr>
                <w:b/>
              </w:rPr>
              <w:t>Mailing Address: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75441DCE" w14:textId="7C97AE7F" w:rsidR="00590C9C" w:rsidRPr="00590C9C" w:rsidRDefault="00590C9C" w:rsidP="007F111B">
            <w:pPr>
              <w:rPr>
                <w:bCs/>
              </w:rPr>
            </w:pPr>
          </w:p>
        </w:tc>
      </w:tr>
      <w:tr w:rsidR="007F111B" w14:paraId="21BDD6B8" w14:textId="77777777" w:rsidTr="00033F79">
        <w:tc>
          <w:tcPr>
            <w:tcW w:w="3210" w:type="dxa"/>
            <w:tcBorders>
              <w:right w:val="dashed" w:sz="4" w:space="0" w:color="auto"/>
            </w:tcBorders>
          </w:tcPr>
          <w:p w14:paraId="780E06A4" w14:textId="162DCB1E" w:rsidR="007F111B" w:rsidRPr="00033F79" w:rsidRDefault="00442502" w:rsidP="008B09D7">
            <w:pPr>
              <w:rPr>
                <w:b/>
              </w:rPr>
            </w:pPr>
            <w:r>
              <w:rPr>
                <w:b/>
              </w:rPr>
              <w:t xml:space="preserve">Investigator </w:t>
            </w:r>
            <w:r w:rsidR="007F111B" w:rsidRPr="00033F79">
              <w:rPr>
                <w:b/>
              </w:rPr>
              <w:t>Telephone: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4D21B8DD" w14:textId="71D9D347" w:rsidR="007F111B" w:rsidRPr="00033F79" w:rsidRDefault="007F111B" w:rsidP="007F111B">
            <w:pPr>
              <w:rPr>
                <w:b/>
              </w:rPr>
            </w:pPr>
          </w:p>
        </w:tc>
      </w:tr>
      <w:tr w:rsidR="007F111B" w14:paraId="7616DE11" w14:textId="77777777" w:rsidTr="00033F79">
        <w:tc>
          <w:tcPr>
            <w:tcW w:w="3210" w:type="dxa"/>
            <w:tcBorders>
              <w:right w:val="dashed" w:sz="4" w:space="0" w:color="auto"/>
            </w:tcBorders>
          </w:tcPr>
          <w:p w14:paraId="0AE321EB" w14:textId="77777777" w:rsidR="007F111B" w:rsidRPr="00033F79" w:rsidRDefault="007F111B" w:rsidP="008B09D7">
            <w:pPr>
              <w:rPr>
                <w:b/>
              </w:rPr>
            </w:pPr>
            <w:r w:rsidRPr="00033F79">
              <w:rPr>
                <w:b/>
              </w:rPr>
              <w:t>E-Mail: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4698FC61" w14:textId="090AF366" w:rsidR="007F111B" w:rsidRPr="00590C9C" w:rsidRDefault="007F111B" w:rsidP="007F111B">
            <w:pPr>
              <w:rPr>
                <w:bCs/>
              </w:rPr>
            </w:pPr>
          </w:p>
        </w:tc>
      </w:tr>
    </w:tbl>
    <w:p w14:paraId="6652214B" w14:textId="77777777" w:rsidR="00B928C3" w:rsidRPr="008B09D7" w:rsidRDefault="00B928C3" w:rsidP="008B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175"/>
        <w:gridCol w:w="6175"/>
      </w:tblGrid>
      <w:tr w:rsidR="007F111B" w14:paraId="6C66B6B3" w14:textId="77777777" w:rsidTr="00033F79">
        <w:trPr>
          <w:trHeight w:val="28"/>
        </w:trPr>
        <w:tc>
          <w:tcPr>
            <w:tcW w:w="3210" w:type="dxa"/>
            <w:tcBorders>
              <w:right w:val="dashed" w:sz="4" w:space="0" w:color="auto"/>
            </w:tcBorders>
          </w:tcPr>
          <w:p w14:paraId="77D42278" w14:textId="77777777" w:rsidR="007F111B" w:rsidRDefault="007F111B" w:rsidP="007F111B">
            <w:r w:rsidRPr="00033F79">
              <w:rPr>
                <w:b/>
              </w:rPr>
              <w:t>Contact Person Name:</w:t>
            </w:r>
            <w:r>
              <w:t xml:space="preserve"> </w:t>
            </w:r>
          </w:p>
          <w:p w14:paraId="203B48D6" w14:textId="77777777" w:rsidR="007F111B" w:rsidRPr="00033F79" w:rsidRDefault="007F111B" w:rsidP="007F111B">
            <w:pPr>
              <w:rPr>
                <w:b/>
                <w:i/>
              </w:rPr>
            </w:pPr>
            <w:r w:rsidRPr="00033F79">
              <w:rPr>
                <w:i/>
                <w:sz w:val="20"/>
              </w:rPr>
              <w:t>(e.g. administrative assistant )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1D65FB4F" w14:textId="063DBE86" w:rsidR="007F111B" w:rsidRPr="00033F79" w:rsidRDefault="007F111B" w:rsidP="006F1D7F">
            <w:pPr>
              <w:rPr>
                <w:b/>
              </w:rPr>
            </w:pPr>
          </w:p>
        </w:tc>
      </w:tr>
      <w:tr w:rsidR="007F111B" w14:paraId="041D8AAA" w14:textId="77777777" w:rsidTr="00033F79">
        <w:tc>
          <w:tcPr>
            <w:tcW w:w="3210" w:type="dxa"/>
            <w:tcBorders>
              <w:right w:val="dashed" w:sz="4" w:space="0" w:color="auto"/>
            </w:tcBorders>
          </w:tcPr>
          <w:p w14:paraId="3B7BE94A" w14:textId="77777777" w:rsidR="007F111B" w:rsidRPr="00033F79" w:rsidRDefault="007F111B" w:rsidP="006F1D7F">
            <w:pPr>
              <w:rPr>
                <w:b/>
              </w:rPr>
            </w:pPr>
            <w:r w:rsidRPr="00033F79">
              <w:rPr>
                <w:b/>
              </w:rPr>
              <w:t>Telephone: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1BB183E4" w14:textId="13DB8162" w:rsidR="007F111B" w:rsidRPr="00033F79" w:rsidRDefault="007F111B" w:rsidP="006F1D7F">
            <w:pPr>
              <w:rPr>
                <w:b/>
              </w:rPr>
            </w:pPr>
          </w:p>
        </w:tc>
      </w:tr>
      <w:tr w:rsidR="007F111B" w14:paraId="71A4C00F" w14:textId="77777777" w:rsidTr="00033F79">
        <w:tc>
          <w:tcPr>
            <w:tcW w:w="3210" w:type="dxa"/>
            <w:tcBorders>
              <w:right w:val="dashed" w:sz="4" w:space="0" w:color="auto"/>
            </w:tcBorders>
          </w:tcPr>
          <w:p w14:paraId="7C5D3E26" w14:textId="77777777" w:rsidR="007F111B" w:rsidRPr="00033F79" w:rsidRDefault="007F111B" w:rsidP="006F1D7F">
            <w:pPr>
              <w:rPr>
                <w:b/>
              </w:rPr>
            </w:pPr>
            <w:r w:rsidRPr="00033F79">
              <w:rPr>
                <w:b/>
              </w:rPr>
              <w:t>E-Mail:</w:t>
            </w:r>
          </w:p>
        </w:tc>
        <w:tc>
          <w:tcPr>
            <w:tcW w:w="6294" w:type="dxa"/>
            <w:tcBorders>
              <w:left w:val="dashed" w:sz="4" w:space="0" w:color="auto"/>
            </w:tcBorders>
          </w:tcPr>
          <w:p w14:paraId="20261FF5" w14:textId="5FC479F6" w:rsidR="007F111B" w:rsidRPr="00033F79" w:rsidRDefault="007F111B" w:rsidP="006F1D7F">
            <w:pPr>
              <w:rPr>
                <w:b/>
              </w:rPr>
            </w:pPr>
          </w:p>
        </w:tc>
      </w:tr>
    </w:tbl>
    <w:p w14:paraId="5868F948" w14:textId="77777777" w:rsidR="007F111B" w:rsidRDefault="007F11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350"/>
      </w:tblGrid>
      <w:tr w:rsidR="007F111B" w:rsidRPr="007F111B" w14:paraId="001EBE4E" w14:textId="77777777" w:rsidTr="00033F79">
        <w:tc>
          <w:tcPr>
            <w:tcW w:w="9504" w:type="dxa"/>
          </w:tcPr>
          <w:p w14:paraId="4E30267B" w14:textId="77777777" w:rsidR="00227B24" w:rsidRPr="00033F79" w:rsidRDefault="007F111B" w:rsidP="00227B24">
            <w:pPr>
              <w:rPr>
                <w:rFonts w:cs="Arial"/>
                <w:b/>
                <w:i/>
                <w:sz w:val="20"/>
                <w:szCs w:val="24"/>
              </w:rPr>
            </w:pPr>
            <w:r w:rsidRPr="00033F79">
              <w:rPr>
                <w:rFonts w:cs="Arial"/>
                <w:b/>
                <w:szCs w:val="24"/>
              </w:rPr>
              <w:lastRenderedPageBreak/>
              <w:t>Summary of research proposal</w:t>
            </w:r>
            <w:r w:rsidR="00227B24" w:rsidRPr="00033F79">
              <w:rPr>
                <w:rFonts w:cs="Arial"/>
                <w:b/>
                <w:szCs w:val="24"/>
              </w:rPr>
              <w:t xml:space="preserve"> </w:t>
            </w:r>
            <w:r w:rsidR="00D46CEA">
              <w:rPr>
                <w:i/>
                <w:sz w:val="20"/>
              </w:rPr>
              <w:t>(P</w:t>
            </w:r>
            <w:r w:rsidR="00227B24" w:rsidRPr="00D46CEA">
              <w:rPr>
                <w:i/>
                <w:sz w:val="20"/>
              </w:rPr>
              <w:t>lease attach a separate 3-4 page document describing details of the following</w:t>
            </w:r>
            <w:r w:rsidR="00D46CEA">
              <w:rPr>
                <w:i/>
                <w:sz w:val="20"/>
              </w:rPr>
              <w:t>)</w:t>
            </w:r>
            <w:r w:rsidR="00227B24" w:rsidRPr="00D46CEA">
              <w:rPr>
                <w:i/>
                <w:sz w:val="20"/>
              </w:rPr>
              <w:t>:</w:t>
            </w:r>
          </w:p>
          <w:p w14:paraId="28412908" w14:textId="77777777" w:rsidR="00227B24" w:rsidRPr="00033F79" w:rsidRDefault="00227B24" w:rsidP="00033F79">
            <w:pPr>
              <w:tabs>
                <w:tab w:val="left" w:pos="345"/>
                <w:tab w:val="left" w:pos="3960"/>
                <w:tab w:val="left" w:pos="4290"/>
              </w:tabs>
              <w:rPr>
                <w:rFonts w:cs="Arial"/>
                <w:b/>
                <w:sz w:val="20"/>
                <w:szCs w:val="24"/>
              </w:rPr>
            </w:pPr>
            <w:r w:rsidRPr="00033F79">
              <w:rPr>
                <w:rFonts w:ascii="Symbol" w:eastAsia="Symbol" w:hAnsi="Symbol" w:cs="Symbol"/>
                <w:b/>
                <w:sz w:val="20"/>
                <w:szCs w:val="24"/>
              </w:rPr>
              <w:t>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  <w:t>Introduction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Pr="00033F79">
              <w:rPr>
                <w:rFonts w:ascii="Symbol" w:eastAsia="Symbol" w:hAnsi="Symbol" w:cs="Symbol"/>
                <w:b/>
                <w:sz w:val="20"/>
                <w:szCs w:val="24"/>
              </w:rPr>
              <w:t>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="00B5348C">
              <w:rPr>
                <w:rFonts w:cs="Arial"/>
                <w:b/>
                <w:sz w:val="20"/>
                <w:szCs w:val="24"/>
              </w:rPr>
              <w:t>Eligibility Criteria</w:t>
            </w:r>
          </w:p>
          <w:p w14:paraId="66CFE468" w14:textId="77777777" w:rsidR="00227B24" w:rsidRPr="00033F79" w:rsidRDefault="00227B24" w:rsidP="00033F79">
            <w:pPr>
              <w:tabs>
                <w:tab w:val="left" w:pos="345"/>
                <w:tab w:val="left" w:pos="3960"/>
                <w:tab w:val="left" w:pos="4290"/>
              </w:tabs>
              <w:rPr>
                <w:rFonts w:cs="Arial"/>
                <w:b/>
                <w:sz w:val="20"/>
                <w:szCs w:val="24"/>
              </w:rPr>
            </w:pPr>
            <w:r w:rsidRPr="00033F79">
              <w:rPr>
                <w:rFonts w:ascii="Symbol" w:eastAsia="Symbol" w:hAnsi="Symbol" w:cs="Symbol"/>
                <w:b/>
                <w:sz w:val="20"/>
                <w:szCs w:val="24"/>
              </w:rPr>
              <w:t>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="00B5348C">
              <w:rPr>
                <w:rFonts w:cs="Arial"/>
                <w:b/>
                <w:sz w:val="20"/>
                <w:szCs w:val="24"/>
              </w:rPr>
              <w:t>Rationale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Pr="00033F79">
              <w:rPr>
                <w:rFonts w:ascii="Symbol" w:eastAsia="Symbol" w:hAnsi="Symbol" w:cs="Symbol"/>
                <w:b/>
                <w:sz w:val="20"/>
                <w:szCs w:val="24"/>
              </w:rPr>
              <w:t>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="00B5348C">
              <w:rPr>
                <w:rFonts w:cs="Arial"/>
                <w:b/>
                <w:sz w:val="20"/>
                <w:szCs w:val="24"/>
              </w:rPr>
              <w:t>Outcome Measures</w:t>
            </w:r>
          </w:p>
          <w:p w14:paraId="507A5514" w14:textId="77777777" w:rsidR="007F111B" w:rsidRPr="00B5348C" w:rsidRDefault="00227B24" w:rsidP="00B5348C">
            <w:pPr>
              <w:tabs>
                <w:tab w:val="left" w:pos="345"/>
                <w:tab w:val="left" w:pos="3960"/>
                <w:tab w:val="left" w:pos="4290"/>
              </w:tabs>
              <w:rPr>
                <w:rFonts w:cs="Arial"/>
                <w:b/>
                <w:sz w:val="20"/>
                <w:szCs w:val="24"/>
              </w:rPr>
            </w:pPr>
            <w:r w:rsidRPr="00033F79">
              <w:rPr>
                <w:rFonts w:ascii="Symbol" w:eastAsia="Symbol" w:hAnsi="Symbol" w:cs="Symbol"/>
                <w:b/>
                <w:sz w:val="20"/>
                <w:szCs w:val="24"/>
              </w:rPr>
              <w:t>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  <w:t>Study Objectives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Pr="00033F79">
              <w:rPr>
                <w:rFonts w:ascii="Symbol" w:eastAsia="Symbol" w:hAnsi="Symbol" w:cs="Symbol"/>
                <w:b/>
                <w:sz w:val="20"/>
                <w:szCs w:val="24"/>
              </w:rPr>
              <w:t></w:t>
            </w:r>
            <w:r w:rsidRPr="00033F79">
              <w:rPr>
                <w:rFonts w:cs="Arial"/>
                <w:b/>
                <w:sz w:val="20"/>
                <w:szCs w:val="24"/>
              </w:rPr>
              <w:tab/>
            </w:r>
            <w:r w:rsidR="00B5348C">
              <w:rPr>
                <w:rFonts w:cs="Arial"/>
                <w:b/>
                <w:sz w:val="20"/>
                <w:szCs w:val="24"/>
              </w:rPr>
              <w:t>Analysis Plan</w:t>
            </w:r>
          </w:p>
        </w:tc>
      </w:tr>
    </w:tbl>
    <w:p w14:paraId="3677683D" w14:textId="77777777" w:rsidR="00237D8D" w:rsidRDefault="00237D8D" w:rsidP="00237D8D"/>
    <w:p w14:paraId="1DE6C4F4" w14:textId="77777777" w:rsidR="00700D52" w:rsidRDefault="00700D52" w:rsidP="00237D8D"/>
    <w:p w14:paraId="391E8FDF" w14:textId="77777777" w:rsidR="00700D52" w:rsidRDefault="00700D52" w:rsidP="00237D8D"/>
    <w:p w14:paraId="64821F92" w14:textId="77777777" w:rsidR="00700D52" w:rsidRDefault="00700D52" w:rsidP="00237D8D"/>
    <w:p w14:paraId="20AF307E" w14:textId="77777777" w:rsidR="009E3627" w:rsidRDefault="009E36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350"/>
      </w:tblGrid>
      <w:tr w:rsidR="002D2B94" w:rsidRPr="007F111B" w14:paraId="75625D27" w14:textId="77777777" w:rsidTr="19E05C9A">
        <w:trPr>
          <w:trHeight w:val="341"/>
        </w:trPr>
        <w:tc>
          <w:tcPr>
            <w:tcW w:w="9504" w:type="dxa"/>
          </w:tcPr>
          <w:p w14:paraId="7BE4035F" w14:textId="2E09E8A8" w:rsidR="002D2B94" w:rsidRPr="00033F79" w:rsidRDefault="00442502" w:rsidP="00442502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2"/>
              </w:rPr>
              <w:t xml:space="preserve">Specify data elements </w:t>
            </w:r>
            <w:r w:rsidR="002D2B94">
              <w:rPr>
                <w:rFonts w:cs="Arial"/>
                <w:b/>
                <w:bCs/>
                <w:szCs w:val="22"/>
              </w:rPr>
              <w:t>required for planned analysis</w:t>
            </w:r>
            <w:r>
              <w:rPr>
                <w:rFonts w:cs="Arial"/>
                <w:b/>
                <w:bCs/>
                <w:szCs w:val="22"/>
              </w:rPr>
              <w:t xml:space="preserve"> </w:t>
            </w:r>
            <w:r w:rsidRPr="00442502">
              <w:rPr>
                <w:rFonts w:cs="Arial"/>
                <w:bCs/>
                <w:i/>
                <w:szCs w:val="22"/>
              </w:rPr>
              <w:t>(check all that apply)</w:t>
            </w:r>
          </w:p>
        </w:tc>
      </w:tr>
      <w:tr w:rsidR="002D2B94" w:rsidRPr="007F111B" w14:paraId="670A60B9" w14:textId="77777777" w:rsidTr="19E05C9A">
        <w:trPr>
          <w:trHeight w:val="288"/>
        </w:trPr>
        <w:tc>
          <w:tcPr>
            <w:tcW w:w="9504" w:type="dxa"/>
          </w:tcPr>
          <w:p w14:paraId="4C217E79" w14:textId="0F815A0C" w:rsidR="002D2B94" w:rsidRPr="0044264B" w:rsidRDefault="00AD34B8" w:rsidP="00442502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  <w:bCs/>
                <w:szCs w:val="22"/>
              </w:rPr>
              <w:t>Patient Characteristics: specify</w:t>
            </w:r>
            <w:r w:rsidR="00442502" w:rsidRPr="0044264B">
              <w:rPr>
                <w:rFonts w:cs="Arial"/>
                <w:bCs/>
                <w:szCs w:val="22"/>
              </w:rPr>
              <w:t>:</w:t>
            </w:r>
          </w:p>
          <w:p w14:paraId="599C94EE" w14:textId="47C2ED27" w:rsidR="00442502" w:rsidRPr="0044264B" w:rsidRDefault="00442502" w:rsidP="00442502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</w:p>
        </w:tc>
      </w:tr>
      <w:tr w:rsidR="00D51698" w:rsidRPr="007F111B" w14:paraId="4881EF35" w14:textId="77777777" w:rsidTr="19E05C9A">
        <w:trPr>
          <w:trHeight w:val="288"/>
        </w:trPr>
        <w:tc>
          <w:tcPr>
            <w:tcW w:w="9504" w:type="dxa"/>
          </w:tcPr>
          <w:p w14:paraId="10AD32EC" w14:textId="345CD229" w:rsidR="00D51698" w:rsidRPr="0044264B" w:rsidRDefault="00AD34B8" w:rsidP="00442502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D51698" w:rsidRPr="0044264B">
              <w:rPr>
                <w:rFonts w:cs="Arial"/>
                <w:bCs/>
                <w:szCs w:val="22"/>
              </w:rPr>
              <w:t xml:space="preserve">Protocol Treatment Characteristics: specify: </w:t>
            </w:r>
          </w:p>
          <w:p w14:paraId="346602B0" w14:textId="7C911229" w:rsidR="00442502" w:rsidRPr="0044264B" w:rsidRDefault="00442502" w:rsidP="00442502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</w:p>
        </w:tc>
      </w:tr>
      <w:tr w:rsidR="002D2B94" w:rsidRPr="007F111B" w14:paraId="3288A3CA" w14:textId="77777777" w:rsidTr="19E05C9A">
        <w:trPr>
          <w:trHeight w:val="288"/>
        </w:trPr>
        <w:tc>
          <w:tcPr>
            <w:tcW w:w="9504" w:type="dxa"/>
          </w:tcPr>
          <w:p w14:paraId="0EA8A136" w14:textId="346C2C1A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Concomitant Meds (e.g. treatment name, treatment type, dose, schedule, start/stop dates etc.)</w:t>
            </w:r>
          </w:p>
          <w:p w14:paraId="3BC292DB" w14:textId="76E06DDF" w:rsidR="002D2B94" w:rsidRPr="0044264B" w:rsidRDefault="002D2B94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</w:p>
        </w:tc>
      </w:tr>
      <w:tr w:rsidR="002D2B94" w:rsidRPr="007F111B" w14:paraId="0B8E13A8" w14:textId="77777777" w:rsidTr="19E05C9A">
        <w:trPr>
          <w:trHeight w:val="288"/>
        </w:trPr>
        <w:tc>
          <w:tcPr>
            <w:tcW w:w="9504" w:type="dxa"/>
          </w:tcPr>
          <w:p w14:paraId="3F005A1E" w14:textId="37844FF4" w:rsidR="002D2B94" w:rsidRPr="0044264B" w:rsidRDefault="00AD34B8" w:rsidP="002D2B94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  <w:bCs/>
                <w:szCs w:val="22"/>
              </w:rPr>
              <w:t>Radiology</w:t>
            </w:r>
            <w:r w:rsidR="00442502" w:rsidRPr="0044264B">
              <w:rPr>
                <w:rFonts w:cs="Arial"/>
                <w:bCs/>
                <w:szCs w:val="22"/>
              </w:rPr>
              <w:t xml:space="preserve"> </w:t>
            </w:r>
          </w:p>
        </w:tc>
      </w:tr>
      <w:tr w:rsidR="002D2B94" w:rsidRPr="007F111B" w14:paraId="3D06BD42" w14:textId="77777777" w:rsidTr="19E05C9A">
        <w:trPr>
          <w:trHeight w:val="288"/>
        </w:trPr>
        <w:tc>
          <w:tcPr>
            <w:tcW w:w="9504" w:type="dxa"/>
          </w:tcPr>
          <w:p w14:paraId="6494D6F1" w14:textId="1D0C880E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Hospitalizations</w:t>
            </w:r>
          </w:p>
        </w:tc>
      </w:tr>
      <w:tr w:rsidR="002D2B94" w:rsidRPr="007F111B" w14:paraId="38813AE9" w14:textId="77777777" w:rsidTr="19E05C9A">
        <w:trPr>
          <w:trHeight w:val="288"/>
        </w:trPr>
        <w:tc>
          <w:tcPr>
            <w:tcW w:w="9504" w:type="dxa"/>
          </w:tcPr>
          <w:p w14:paraId="4697616C" w14:textId="09AE92C9" w:rsidR="002D2B94" w:rsidRPr="0044264B" w:rsidRDefault="00AD34B8" w:rsidP="002D2B94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  <w:bCs/>
                <w:szCs w:val="22"/>
              </w:rPr>
              <w:t>Adverse Events</w:t>
            </w:r>
          </w:p>
        </w:tc>
      </w:tr>
      <w:tr w:rsidR="002D2B94" w:rsidRPr="007F111B" w14:paraId="1C41F716" w14:textId="77777777" w:rsidTr="19E05C9A">
        <w:trPr>
          <w:trHeight w:val="288"/>
        </w:trPr>
        <w:tc>
          <w:tcPr>
            <w:tcW w:w="9504" w:type="dxa"/>
          </w:tcPr>
          <w:p w14:paraId="50BDCBD8" w14:textId="6945273B" w:rsidR="002D2B94" w:rsidRPr="0044264B" w:rsidRDefault="00AD34B8" w:rsidP="002D2B94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  <w:bCs/>
                <w:szCs w:val="22"/>
              </w:rPr>
              <w:t>Serious Adverse Events</w:t>
            </w:r>
          </w:p>
        </w:tc>
      </w:tr>
      <w:tr w:rsidR="002D2B94" w:rsidRPr="007F111B" w14:paraId="7D52CF3A" w14:textId="77777777" w:rsidTr="19E05C9A">
        <w:trPr>
          <w:trHeight w:val="288"/>
        </w:trPr>
        <w:tc>
          <w:tcPr>
            <w:tcW w:w="9504" w:type="dxa"/>
          </w:tcPr>
          <w:p w14:paraId="29B0C3C3" w14:textId="17940230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Resource Utilization Forms – outpatient visits</w:t>
            </w:r>
          </w:p>
        </w:tc>
      </w:tr>
      <w:tr w:rsidR="002D2B94" w:rsidRPr="007F111B" w14:paraId="222D792A" w14:textId="77777777" w:rsidTr="19E05C9A">
        <w:trPr>
          <w:trHeight w:val="288"/>
        </w:trPr>
        <w:tc>
          <w:tcPr>
            <w:tcW w:w="9504" w:type="dxa"/>
          </w:tcPr>
          <w:p w14:paraId="6CE4D788" w14:textId="1FA8E2AB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Resource Utilization Forms – outpatient procedures</w:t>
            </w:r>
          </w:p>
        </w:tc>
      </w:tr>
      <w:tr w:rsidR="002D2B94" w:rsidRPr="007F111B" w14:paraId="744A6841" w14:textId="77777777" w:rsidTr="19E05C9A">
        <w:trPr>
          <w:trHeight w:val="288"/>
        </w:trPr>
        <w:tc>
          <w:tcPr>
            <w:tcW w:w="9504" w:type="dxa"/>
          </w:tcPr>
          <w:p w14:paraId="458E045E" w14:textId="1EB1FF5D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Resource Utilization Forms – hospitalizations</w:t>
            </w:r>
          </w:p>
        </w:tc>
      </w:tr>
      <w:tr w:rsidR="002D2B94" w:rsidRPr="007F111B" w14:paraId="287F6B5D" w14:textId="77777777" w:rsidTr="19E05C9A">
        <w:trPr>
          <w:trHeight w:val="288"/>
        </w:trPr>
        <w:tc>
          <w:tcPr>
            <w:tcW w:w="9504" w:type="dxa"/>
          </w:tcPr>
          <w:p w14:paraId="658E8B35" w14:textId="1E9ED8FC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Resource Utilization Forms – institutionalizations</w:t>
            </w:r>
          </w:p>
        </w:tc>
      </w:tr>
      <w:tr w:rsidR="002D2B94" w:rsidRPr="007F111B" w14:paraId="1D81192D" w14:textId="77777777" w:rsidTr="19E05C9A">
        <w:trPr>
          <w:trHeight w:val="288"/>
        </w:trPr>
        <w:tc>
          <w:tcPr>
            <w:tcW w:w="9504" w:type="dxa"/>
          </w:tcPr>
          <w:p w14:paraId="3B4692F8" w14:textId="59C5A3DB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 xml:space="preserve">Economics Questionnaire Data (e.g. HUI, EQ-5D, LPI, WPAI, </w:t>
            </w:r>
            <w:r w:rsidRPr="0044264B">
              <w:rPr>
                <w:rFonts w:cs="Arial"/>
              </w:rPr>
              <w:t>30-day</w:t>
            </w:r>
            <w:r w:rsidR="002D2B94" w:rsidRPr="0044264B">
              <w:rPr>
                <w:rFonts w:cs="Arial"/>
              </w:rPr>
              <w:t xml:space="preserve"> resource use diary)</w:t>
            </w:r>
          </w:p>
        </w:tc>
      </w:tr>
      <w:tr w:rsidR="002D2B94" w:rsidRPr="007F111B" w14:paraId="7504FC1F" w14:textId="77777777" w:rsidTr="19E05C9A">
        <w:trPr>
          <w:trHeight w:val="288"/>
        </w:trPr>
        <w:tc>
          <w:tcPr>
            <w:tcW w:w="9504" w:type="dxa"/>
            <w:tcBorders>
              <w:bottom w:val="single" w:sz="4" w:space="0" w:color="auto"/>
            </w:tcBorders>
          </w:tcPr>
          <w:p w14:paraId="7CAF8818" w14:textId="4606444D" w:rsidR="002D2B94" w:rsidRPr="0044264B" w:rsidRDefault="00AD34B8" w:rsidP="19E05C9A">
            <w:pPr>
              <w:tabs>
                <w:tab w:val="left" w:pos="720"/>
                <w:tab w:val="left" w:pos="2160"/>
              </w:tabs>
              <w:rPr>
                <w:rFonts w:cs="Arial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</w:rPr>
              <w:t>Quality of Life Questionnaire data: (e.g. SF-36, QLQ-C30)</w:t>
            </w:r>
          </w:p>
        </w:tc>
      </w:tr>
      <w:tr w:rsidR="002D2B94" w:rsidRPr="007F111B" w14:paraId="29A5E5D9" w14:textId="77777777" w:rsidTr="19E05C9A">
        <w:trPr>
          <w:trHeight w:val="288"/>
        </w:trPr>
        <w:tc>
          <w:tcPr>
            <w:tcW w:w="9504" w:type="dxa"/>
            <w:tcBorders>
              <w:bottom w:val="single" w:sz="4" w:space="0" w:color="auto"/>
            </w:tcBorders>
          </w:tcPr>
          <w:p w14:paraId="5B4937C2" w14:textId="530EC077" w:rsidR="00442502" w:rsidRPr="0044264B" w:rsidRDefault="00AD34B8" w:rsidP="00442502">
            <w:pPr>
              <w:pBdr>
                <w:bottom w:val="single" w:sz="12" w:space="1" w:color="auto"/>
              </w:pBd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t xml:space="preserve"> </w:t>
            </w:r>
            <w:r w:rsidR="002D2B94" w:rsidRPr="0044264B">
              <w:rPr>
                <w:rFonts w:cs="Arial"/>
                <w:bCs/>
                <w:szCs w:val="22"/>
              </w:rPr>
              <w:t xml:space="preserve">Other: specify: </w:t>
            </w:r>
          </w:p>
          <w:p w14:paraId="71808BE8" w14:textId="72B0C122" w:rsidR="00402572" w:rsidRPr="0044264B" w:rsidRDefault="00402572" w:rsidP="00442502">
            <w:pPr>
              <w:pBdr>
                <w:bottom w:val="single" w:sz="12" w:space="1" w:color="auto"/>
              </w:pBd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</w:p>
          <w:p w14:paraId="75B7DCFE" w14:textId="77777777" w:rsidR="002D2B94" w:rsidRPr="0044264B" w:rsidRDefault="002D2B94" w:rsidP="00442502">
            <w:pPr>
              <w:pBdr>
                <w:bottom w:val="single" w:sz="12" w:space="1" w:color="auto"/>
              </w:pBdr>
              <w:tabs>
                <w:tab w:val="left" w:pos="720"/>
                <w:tab w:val="left" w:pos="2160"/>
              </w:tabs>
              <w:rPr>
                <w:rFonts w:cs="Arial"/>
                <w:bCs/>
                <w:szCs w:val="22"/>
              </w:rPr>
            </w:pPr>
          </w:p>
        </w:tc>
      </w:tr>
    </w:tbl>
    <w:p w14:paraId="5C6F8D1F" w14:textId="77777777" w:rsidR="00700D52" w:rsidRDefault="00700D52" w:rsidP="008B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350"/>
      </w:tblGrid>
      <w:tr w:rsidR="002D2B94" w:rsidRPr="007F111B" w14:paraId="2E7846A4" w14:textId="77777777" w:rsidTr="19E05C9A">
        <w:trPr>
          <w:trHeight w:val="665"/>
        </w:trPr>
        <w:tc>
          <w:tcPr>
            <w:tcW w:w="9504" w:type="dxa"/>
          </w:tcPr>
          <w:p w14:paraId="3E85CF8E" w14:textId="47700B7C" w:rsidR="002D2B94" w:rsidRPr="00033F79" w:rsidRDefault="00700D52" w:rsidP="00700D52">
            <w:pPr>
              <w:rPr>
                <w:rFonts w:cs="Arial"/>
                <w:szCs w:val="24"/>
              </w:rPr>
            </w:pPr>
            <w:r>
              <w:br w:type="page"/>
            </w:r>
            <w:r w:rsidR="002D2B94">
              <w:rPr>
                <w:rFonts w:cs="Arial"/>
                <w:b/>
                <w:bCs/>
                <w:szCs w:val="22"/>
              </w:rPr>
              <w:t xml:space="preserve">Amount of data required </w:t>
            </w:r>
            <w:r w:rsidR="002D2B94" w:rsidRPr="00D51698">
              <w:rPr>
                <w:rFonts w:cs="Arial"/>
                <w:bCs/>
                <w:i/>
                <w:szCs w:val="22"/>
              </w:rPr>
              <w:t>(e.g</w:t>
            </w:r>
            <w:r w:rsidR="00D51698">
              <w:rPr>
                <w:rFonts w:cs="Arial"/>
                <w:bCs/>
                <w:i/>
                <w:szCs w:val="22"/>
              </w:rPr>
              <w:t>.</w:t>
            </w:r>
            <w:r w:rsidR="002D2B94" w:rsidRPr="00D51698">
              <w:rPr>
                <w:rFonts w:cs="Arial"/>
                <w:bCs/>
                <w:i/>
                <w:szCs w:val="22"/>
              </w:rPr>
              <w:t xml:space="preserve"> all patient</w:t>
            </w:r>
            <w:r w:rsidR="00D51698">
              <w:rPr>
                <w:rFonts w:cs="Arial"/>
                <w:bCs/>
                <w:i/>
                <w:szCs w:val="22"/>
              </w:rPr>
              <w:t>s</w:t>
            </w:r>
            <w:r w:rsidR="002D2B94" w:rsidRPr="00D51698">
              <w:rPr>
                <w:rFonts w:cs="Arial"/>
                <w:bCs/>
                <w:i/>
                <w:szCs w:val="22"/>
              </w:rPr>
              <w:t xml:space="preserve"> on trial, specific countries, specific number of patients):</w:t>
            </w:r>
            <w:r w:rsidR="00402572">
              <w:rPr>
                <w:rFonts w:cs="Arial"/>
                <w:bCs/>
                <w:i/>
                <w:szCs w:val="22"/>
              </w:rPr>
              <w:t xml:space="preserve"> All patients from Ontario</w:t>
            </w:r>
          </w:p>
        </w:tc>
      </w:tr>
      <w:tr w:rsidR="002D2B94" w:rsidRPr="007F111B" w14:paraId="3BE2BA78" w14:textId="77777777" w:rsidTr="19E05C9A">
        <w:tc>
          <w:tcPr>
            <w:tcW w:w="9504" w:type="dxa"/>
          </w:tcPr>
          <w:p w14:paraId="573AC310" w14:textId="01EE2B98" w:rsidR="002D2B94" w:rsidRPr="00402572" w:rsidRDefault="00442502" w:rsidP="19E05C9A">
            <w:pPr>
              <w:rPr>
                <w:rFonts w:cs="Arial"/>
                <w:b/>
                <w:bCs/>
              </w:rPr>
            </w:pPr>
            <w:r w:rsidRPr="19E05C9A">
              <w:rPr>
                <w:rFonts w:cs="Arial"/>
                <w:b/>
                <w:bCs/>
              </w:rPr>
              <w:t>Comments:</w:t>
            </w:r>
            <w:r w:rsidR="00402572" w:rsidRPr="19E05C9A">
              <w:rPr>
                <w:rFonts w:cs="Arial"/>
                <w:b/>
                <w:bCs/>
              </w:rPr>
              <w:t xml:space="preserve"> </w:t>
            </w:r>
          </w:p>
          <w:p w14:paraId="045A3394" w14:textId="77777777" w:rsidR="00700D52" w:rsidRPr="00442502" w:rsidRDefault="00700D52" w:rsidP="009616DC">
            <w:pPr>
              <w:rPr>
                <w:rFonts w:cs="Arial"/>
                <w:b/>
                <w:szCs w:val="24"/>
              </w:rPr>
            </w:pPr>
          </w:p>
          <w:p w14:paraId="1379646C" w14:textId="77777777" w:rsidR="00700D52" w:rsidRDefault="00700D52" w:rsidP="009616DC">
            <w:pPr>
              <w:rPr>
                <w:rFonts w:cs="Arial"/>
                <w:szCs w:val="24"/>
              </w:rPr>
            </w:pPr>
          </w:p>
          <w:p w14:paraId="330E4ACB" w14:textId="77777777" w:rsidR="00700D52" w:rsidRDefault="00700D52" w:rsidP="009616DC">
            <w:pPr>
              <w:rPr>
                <w:rFonts w:cs="Arial"/>
                <w:szCs w:val="24"/>
              </w:rPr>
            </w:pPr>
          </w:p>
          <w:p w14:paraId="46581321" w14:textId="77777777" w:rsidR="00700D52" w:rsidRPr="00033F79" w:rsidRDefault="00700D52" w:rsidP="009616DC">
            <w:pPr>
              <w:rPr>
                <w:rFonts w:cs="Arial"/>
                <w:szCs w:val="24"/>
              </w:rPr>
            </w:pPr>
          </w:p>
        </w:tc>
      </w:tr>
    </w:tbl>
    <w:p w14:paraId="04187380" w14:textId="77777777" w:rsidR="002D2B94" w:rsidRDefault="002D2B94" w:rsidP="008B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350"/>
      </w:tblGrid>
      <w:tr w:rsidR="003840F8" w:rsidRPr="00033F79" w14:paraId="434E4CDB" w14:textId="77777777" w:rsidTr="00BF4123">
        <w:tc>
          <w:tcPr>
            <w:tcW w:w="9504" w:type="dxa"/>
          </w:tcPr>
          <w:p w14:paraId="12536B66" w14:textId="77777777" w:rsidR="003840F8" w:rsidRPr="00033F79" w:rsidRDefault="003840F8" w:rsidP="00BF4123">
            <w:pPr>
              <w:rPr>
                <w:rFonts w:cs="Arial"/>
                <w:b/>
                <w:bCs/>
                <w:szCs w:val="22"/>
              </w:rPr>
            </w:pPr>
            <w:r w:rsidRPr="00033F79">
              <w:rPr>
                <w:rFonts w:cs="Arial"/>
                <w:b/>
                <w:bCs/>
                <w:szCs w:val="22"/>
              </w:rPr>
              <w:t>Is funding available to carry out this project?</w:t>
            </w:r>
          </w:p>
          <w:p w14:paraId="254BD5EA" w14:textId="77777777" w:rsidR="003840F8" w:rsidRPr="00033F79" w:rsidRDefault="003840F8" w:rsidP="00BF4123">
            <w:pPr>
              <w:tabs>
                <w:tab w:val="left" w:pos="720"/>
                <w:tab w:val="left" w:pos="2160"/>
              </w:tabs>
              <w:rPr>
                <w:rFonts w:cs="Arial"/>
                <w:bCs/>
                <w:sz w:val="12"/>
                <w:szCs w:val="22"/>
              </w:rPr>
            </w:pPr>
          </w:p>
          <w:p w14:paraId="695A2BC6" w14:textId="20769E25" w:rsidR="003840F8" w:rsidRPr="00033F79" w:rsidRDefault="003840F8" w:rsidP="00BF4123">
            <w:pPr>
              <w:tabs>
                <w:tab w:val="left" w:pos="720"/>
                <w:tab w:val="left" w:pos="2160"/>
              </w:tabs>
              <w:rPr>
                <w:rFonts w:cs="Arial"/>
                <w:szCs w:val="24"/>
              </w:rPr>
            </w:pPr>
            <w:r w:rsidRPr="00033F79">
              <w:rPr>
                <w:rFonts w:cs="Arial"/>
                <w:bCs/>
                <w:szCs w:val="22"/>
              </w:rPr>
              <w:t xml:space="preserve">Yes </w: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  <w:r w:rsidRPr="00033F79">
              <w:rPr>
                <w:rFonts w:cs="Arial"/>
                <w:bCs/>
                <w:szCs w:val="22"/>
              </w:rPr>
              <w:tab/>
            </w:r>
            <w:r>
              <w:rPr>
                <w:rFonts w:cs="Arial"/>
                <w:bCs/>
                <w:szCs w:val="22"/>
              </w:rPr>
              <w:t xml:space="preserve">                </w:t>
            </w:r>
            <w:r w:rsidRPr="00033F79">
              <w:rPr>
                <w:rFonts w:cs="Arial"/>
                <w:bCs/>
                <w:szCs w:val="22"/>
              </w:rPr>
              <w:t xml:space="preserve">No </w: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</w:p>
        </w:tc>
      </w:tr>
      <w:tr w:rsidR="003840F8" w:rsidRPr="00033F79" w14:paraId="1C77280F" w14:textId="77777777" w:rsidTr="00BF4123">
        <w:tc>
          <w:tcPr>
            <w:tcW w:w="9504" w:type="dxa"/>
          </w:tcPr>
          <w:p w14:paraId="2DE7460D" w14:textId="43DF0E6B" w:rsidR="003840F8" w:rsidRPr="00033F79" w:rsidRDefault="003840F8" w:rsidP="00BF4123">
            <w:pPr>
              <w:rPr>
                <w:rFonts w:cs="Arial"/>
                <w:szCs w:val="24"/>
              </w:rPr>
            </w:pPr>
            <w:r w:rsidRPr="00033F79">
              <w:rPr>
                <w:rFonts w:cs="Arial"/>
                <w:szCs w:val="22"/>
              </w:rPr>
              <w:t>If YES, indicate source:</w:t>
            </w:r>
            <w:r w:rsidR="00402572">
              <w:rPr>
                <w:rFonts w:cs="Arial"/>
                <w:szCs w:val="22"/>
              </w:rPr>
              <w:t xml:space="preserve"> </w:t>
            </w:r>
          </w:p>
        </w:tc>
      </w:tr>
      <w:tr w:rsidR="003840F8" w:rsidRPr="00033F79" w14:paraId="60507E54" w14:textId="77777777" w:rsidTr="00BF4123">
        <w:tc>
          <w:tcPr>
            <w:tcW w:w="9504" w:type="dxa"/>
          </w:tcPr>
          <w:p w14:paraId="224877EE" w14:textId="77777777" w:rsidR="003840F8" w:rsidRPr="00033F79" w:rsidRDefault="003840F8" w:rsidP="00BF4123">
            <w:pPr>
              <w:tabs>
                <w:tab w:val="left" w:pos="3240"/>
                <w:tab w:val="left" w:pos="4320"/>
              </w:tabs>
              <w:rPr>
                <w:rFonts w:cs="Arial"/>
                <w:szCs w:val="22"/>
              </w:rPr>
            </w:pPr>
            <w:r w:rsidRPr="00033F79">
              <w:rPr>
                <w:rFonts w:cs="Arial"/>
                <w:szCs w:val="24"/>
              </w:rPr>
              <w:t xml:space="preserve">If </w:t>
            </w:r>
            <w:r w:rsidRPr="00033F79">
              <w:rPr>
                <w:rFonts w:cs="Arial"/>
                <w:szCs w:val="22"/>
              </w:rPr>
              <w:t>NO, how will funding be attained?</w:t>
            </w:r>
          </w:p>
          <w:p w14:paraId="512DACF1" w14:textId="77777777" w:rsidR="003840F8" w:rsidRPr="00033F79" w:rsidRDefault="003840F8" w:rsidP="00BF4123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</w:p>
        </w:tc>
      </w:tr>
      <w:tr w:rsidR="0092330C" w:rsidRPr="00033F79" w14:paraId="466965D3" w14:textId="77777777" w:rsidTr="00BF4123">
        <w:tc>
          <w:tcPr>
            <w:tcW w:w="9504" w:type="dxa"/>
          </w:tcPr>
          <w:p w14:paraId="655CBB1D" w14:textId="2E2E78BB" w:rsidR="0092330C" w:rsidRPr="0092330C" w:rsidRDefault="0092330C" w:rsidP="0092330C">
            <w:pPr>
              <w:tabs>
                <w:tab w:val="left" w:pos="3240"/>
                <w:tab w:val="left" w:pos="4320"/>
              </w:tabs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Doe</w:t>
            </w:r>
            <w:r w:rsidRPr="0092330C">
              <w:rPr>
                <w:rFonts w:cs="Arial"/>
                <w:b/>
                <w:bCs/>
                <w:szCs w:val="24"/>
              </w:rPr>
              <w:t xml:space="preserve">s </w:t>
            </w:r>
            <w:r>
              <w:rPr>
                <w:rFonts w:cs="Arial"/>
                <w:b/>
                <w:bCs/>
                <w:szCs w:val="24"/>
              </w:rPr>
              <w:t>this project have any</w:t>
            </w:r>
            <w:r w:rsidRPr="0092330C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AI component</w:t>
            </w:r>
            <w:r w:rsidRPr="0092330C">
              <w:rPr>
                <w:rFonts w:cs="Arial"/>
                <w:b/>
                <w:bCs/>
                <w:szCs w:val="24"/>
              </w:rPr>
              <w:t>?</w:t>
            </w:r>
          </w:p>
          <w:p w14:paraId="31834305" w14:textId="77777777" w:rsidR="0092330C" w:rsidRPr="0092330C" w:rsidRDefault="0092330C" w:rsidP="0092330C">
            <w:pPr>
              <w:tabs>
                <w:tab w:val="left" w:pos="3240"/>
                <w:tab w:val="left" w:pos="4320"/>
              </w:tabs>
              <w:rPr>
                <w:rFonts w:cs="Arial"/>
                <w:bCs/>
                <w:szCs w:val="24"/>
              </w:rPr>
            </w:pPr>
          </w:p>
          <w:p w14:paraId="2796272B" w14:textId="6B650D90" w:rsidR="0092330C" w:rsidRPr="00033F79" w:rsidRDefault="0092330C" w:rsidP="0092330C">
            <w:pPr>
              <w:tabs>
                <w:tab w:val="left" w:pos="1762"/>
                <w:tab w:val="left" w:pos="4320"/>
              </w:tabs>
              <w:rPr>
                <w:rFonts w:cs="Arial"/>
                <w:szCs w:val="24"/>
              </w:rPr>
            </w:pPr>
            <w:r w:rsidRPr="0092330C">
              <w:rPr>
                <w:rFonts w:cs="Arial"/>
                <w:bCs/>
                <w:szCs w:val="24"/>
              </w:rPr>
              <w:t xml:space="preserve">Yes </w:t>
            </w:r>
            <w:r w:rsidRPr="0092330C">
              <w:rPr>
                <w:rFonts w:cs="Arial"/>
                <w:bCs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30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Pr="0092330C">
              <w:rPr>
                <w:rFonts w:cs="Arial"/>
                <w:bCs/>
                <w:szCs w:val="24"/>
                <w:lang w:val="en-US"/>
              </w:rPr>
            </w:r>
            <w:r w:rsidRPr="0092330C">
              <w:rPr>
                <w:rFonts w:cs="Arial"/>
                <w:bCs/>
                <w:szCs w:val="24"/>
                <w:lang w:val="en-US"/>
              </w:rPr>
              <w:fldChar w:fldCharType="separate"/>
            </w:r>
            <w:r w:rsidRPr="0092330C">
              <w:rPr>
                <w:rFonts w:cs="Arial"/>
                <w:szCs w:val="24"/>
              </w:rPr>
              <w:fldChar w:fldCharType="end"/>
            </w:r>
            <w:r w:rsidRPr="0092330C">
              <w:rPr>
                <w:rFonts w:cs="Arial"/>
                <w:bCs/>
                <w:szCs w:val="24"/>
              </w:rPr>
              <w:tab/>
              <w:t xml:space="preserve">No </w:t>
            </w:r>
            <w:r w:rsidRPr="0092330C">
              <w:rPr>
                <w:rFonts w:cs="Arial"/>
                <w:bCs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330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Pr="0092330C">
              <w:rPr>
                <w:rFonts w:cs="Arial"/>
                <w:bCs/>
                <w:szCs w:val="24"/>
                <w:lang w:val="en-US"/>
              </w:rPr>
            </w:r>
            <w:r w:rsidRPr="0092330C">
              <w:rPr>
                <w:rFonts w:cs="Arial"/>
                <w:bCs/>
                <w:szCs w:val="24"/>
                <w:lang w:val="en-US"/>
              </w:rPr>
              <w:fldChar w:fldCharType="separate"/>
            </w:r>
            <w:r w:rsidRPr="0092330C">
              <w:rPr>
                <w:rFonts w:cs="Arial"/>
                <w:szCs w:val="24"/>
              </w:rPr>
              <w:fldChar w:fldCharType="end"/>
            </w:r>
          </w:p>
        </w:tc>
      </w:tr>
      <w:tr w:rsidR="0092330C" w:rsidRPr="00033F79" w14:paraId="3229DA2C" w14:textId="77777777" w:rsidTr="00BF4123">
        <w:tc>
          <w:tcPr>
            <w:tcW w:w="9504" w:type="dxa"/>
          </w:tcPr>
          <w:p w14:paraId="25A0A8E2" w14:textId="77777777" w:rsidR="0092330C" w:rsidRDefault="0092330C" w:rsidP="0092330C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  <w:r w:rsidRPr="0092330C">
              <w:rPr>
                <w:rFonts w:cs="Arial"/>
                <w:szCs w:val="24"/>
              </w:rPr>
              <w:t xml:space="preserve">If YES, please </w:t>
            </w:r>
            <w:r>
              <w:rPr>
                <w:rFonts w:cs="Arial"/>
                <w:szCs w:val="24"/>
              </w:rPr>
              <w:t>provide relevant details</w:t>
            </w:r>
            <w:r w:rsidRPr="0092330C">
              <w:rPr>
                <w:rFonts w:cs="Arial"/>
                <w:szCs w:val="24"/>
              </w:rPr>
              <w:t>:</w:t>
            </w:r>
          </w:p>
          <w:p w14:paraId="72794A72" w14:textId="0430DB53" w:rsidR="00FC5F2C" w:rsidRPr="0092330C" w:rsidRDefault="00FC5F2C" w:rsidP="0092330C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</w:p>
        </w:tc>
      </w:tr>
      <w:tr w:rsidR="00FC5F2C" w:rsidRPr="00033F79" w14:paraId="0B89671F" w14:textId="77777777" w:rsidTr="00BF4123">
        <w:tc>
          <w:tcPr>
            <w:tcW w:w="9504" w:type="dxa"/>
          </w:tcPr>
          <w:p w14:paraId="78D1752C" w14:textId="41A0C6CE" w:rsidR="00FC5F2C" w:rsidRPr="00FC5F2C" w:rsidRDefault="00FC5F2C" w:rsidP="00FC5F2C">
            <w:pPr>
              <w:tabs>
                <w:tab w:val="left" w:pos="3240"/>
                <w:tab w:val="left" w:pos="4320"/>
              </w:tabs>
              <w:rPr>
                <w:rFonts w:cs="Arial"/>
                <w:b/>
                <w:bCs/>
                <w:szCs w:val="24"/>
              </w:rPr>
            </w:pPr>
            <w:r w:rsidRPr="00FC5F2C">
              <w:rPr>
                <w:rFonts w:cs="Arial"/>
                <w:b/>
                <w:bCs/>
                <w:szCs w:val="24"/>
              </w:rPr>
              <w:t xml:space="preserve">Do </w:t>
            </w:r>
            <w:r>
              <w:rPr>
                <w:rFonts w:cs="Arial"/>
                <w:b/>
                <w:bCs/>
                <w:szCs w:val="24"/>
              </w:rPr>
              <w:t>you</w:t>
            </w:r>
            <w:r w:rsidRPr="00FC5F2C">
              <w:rPr>
                <w:rFonts w:cs="Arial"/>
                <w:b/>
                <w:bCs/>
                <w:szCs w:val="24"/>
              </w:rPr>
              <w:t xml:space="preserve"> have </w:t>
            </w:r>
            <w:r>
              <w:rPr>
                <w:rFonts w:cs="Arial"/>
                <w:b/>
                <w:bCs/>
                <w:szCs w:val="24"/>
              </w:rPr>
              <w:t>REB</w:t>
            </w:r>
            <w:r w:rsidRPr="00FC5F2C">
              <w:rPr>
                <w:rFonts w:cs="Arial"/>
                <w:b/>
                <w:bCs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Cs w:val="24"/>
              </w:rPr>
              <w:t>approval</w:t>
            </w:r>
            <w:r w:rsidRPr="00FC5F2C">
              <w:rPr>
                <w:rFonts w:cs="Arial"/>
                <w:b/>
                <w:bCs/>
                <w:szCs w:val="24"/>
              </w:rPr>
              <w:t>?</w:t>
            </w:r>
          </w:p>
          <w:p w14:paraId="1688FFCA" w14:textId="77777777" w:rsidR="00FC5F2C" w:rsidRPr="00FC5F2C" w:rsidRDefault="00FC5F2C" w:rsidP="00FC5F2C">
            <w:pPr>
              <w:tabs>
                <w:tab w:val="left" w:pos="3240"/>
                <w:tab w:val="left" w:pos="4320"/>
              </w:tabs>
              <w:rPr>
                <w:rFonts w:cs="Arial"/>
                <w:bCs/>
                <w:szCs w:val="24"/>
              </w:rPr>
            </w:pPr>
          </w:p>
          <w:p w14:paraId="05F7B939" w14:textId="20C9A3F4" w:rsidR="00FC5F2C" w:rsidRPr="0092330C" w:rsidRDefault="00FC5F2C" w:rsidP="00FC5F2C">
            <w:pPr>
              <w:tabs>
                <w:tab w:val="left" w:pos="1762"/>
                <w:tab w:val="left" w:pos="4320"/>
              </w:tabs>
              <w:rPr>
                <w:rFonts w:cs="Arial"/>
                <w:szCs w:val="24"/>
              </w:rPr>
            </w:pPr>
            <w:r w:rsidRPr="00FC5F2C">
              <w:rPr>
                <w:rFonts w:cs="Arial"/>
                <w:bCs/>
                <w:szCs w:val="24"/>
              </w:rPr>
              <w:t xml:space="preserve">Yes </w:t>
            </w:r>
            <w:r w:rsidRPr="00FC5F2C">
              <w:rPr>
                <w:rFonts w:cs="Arial"/>
                <w:bCs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F2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Pr="00FC5F2C">
              <w:rPr>
                <w:rFonts w:cs="Arial"/>
                <w:bCs/>
                <w:szCs w:val="24"/>
                <w:lang w:val="en-US"/>
              </w:rPr>
            </w:r>
            <w:r w:rsidRPr="00FC5F2C">
              <w:rPr>
                <w:rFonts w:cs="Arial"/>
                <w:bCs/>
                <w:szCs w:val="24"/>
                <w:lang w:val="en-US"/>
              </w:rPr>
              <w:fldChar w:fldCharType="separate"/>
            </w:r>
            <w:r w:rsidRPr="00FC5F2C">
              <w:rPr>
                <w:rFonts w:cs="Arial"/>
                <w:szCs w:val="24"/>
              </w:rPr>
              <w:fldChar w:fldCharType="end"/>
            </w:r>
            <w:r w:rsidRPr="00FC5F2C">
              <w:rPr>
                <w:rFonts w:cs="Arial"/>
                <w:bCs/>
                <w:szCs w:val="24"/>
              </w:rPr>
              <w:tab/>
              <w:t xml:space="preserve">No </w:t>
            </w:r>
            <w:r w:rsidRPr="00FC5F2C">
              <w:rPr>
                <w:rFonts w:cs="Arial"/>
                <w:bCs/>
                <w:szCs w:val="24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5F2C">
              <w:rPr>
                <w:rFonts w:cs="Arial"/>
                <w:bCs/>
                <w:szCs w:val="24"/>
                <w:lang w:val="en-US"/>
              </w:rPr>
              <w:instrText xml:space="preserve"> FORMCHECKBOX </w:instrText>
            </w:r>
            <w:r w:rsidRPr="00FC5F2C">
              <w:rPr>
                <w:rFonts w:cs="Arial"/>
                <w:bCs/>
                <w:szCs w:val="24"/>
                <w:lang w:val="en-US"/>
              </w:rPr>
            </w:r>
            <w:r w:rsidRPr="00FC5F2C">
              <w:rPr>
                <w:rFonts w:cs="Arial"/>
                <w:bCs/>
                <w:szCs w:val="24"/>
                <w:lang w:val="en-US"/>
              </w:rPr>
              <w:fldChar w:fldCharType="separate"/>
            </w:r>
            <w:r w:rsidRPr="00FC5F2C">
              <w:rPr>
                <w:rFonts w:cs="Arial"/>
                <w:szCs w:val="24"/>
              </w:rPr>
              <w:fldChar w:fldCharType="end"/>
            </w:r>
          </w:p>
        </w:tc>
      </w:tr>
      <w:tr w:rsidR="00FC5F2C" w:rsidRPr="00033F79" w14:paraId="55A0C8DB" w14:textId="77777777" w:rsidTr="00BF4123">
        <w:tc>
          <w:tcPr>
            <w:tcW w:w="9504" w:type="dxa"/>
          </w:tcPr>
          <w:p w14:paraId="2F4539B1" w14:textId="77777777" w:rsidR="00FC5F2C" w:rsidRDefault="00FC5F2C" w:rsidP="00FC5F2C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  <w:r w:rsidRPr="00FC5F2C">
              <w:rPr>
                <w:rFonts w:cs="Arial"/>
                <w:szCs w:val="24"/>
              </w:rPr>
              <w:t xml:space="preserve">If YES, please provide confirmation. If NO, please </w:t>
            </w:r>
            <w:r>
              <w:rPr>
                <w:rFonts w:cs="Arial"/>
                <w:szCs w:val="24"/>
              </w:rPr>
              <w:t>provide further details</w:t>
            </w:r>
            <w:r w:rsidRPr="00FC5F2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on</w:t>
            </w:r>
            <w:r w:rsidRPr="00FC5F2C">
              <w:rPr>
                <w:rFonts w:cs="Arial"/>
                <w:szCs w:val="24"/>
              </w:rPr>
              <w:t xml:space="preserve"> plan to apply:</w:t>
            </w:r>
          </w:p>
          <w:p w14:paraId="626EF458" w14:textId="010A5567" w:rsidR="00FC5F2C" w:rsidRPr="00FC5F2C" w:rsidRDefault="00FC5F2C" w:rsidP="00FC5F2C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</w:p>
        </w:tc>
      </w:tr>
    </w:tbl>
    <w:p w14:paraId="3590E2A4" w14:textId="77777777" w:rsidR="003840F8" w:rsidRDefault="003840F8" w:rsidP="008B09D7"/>
    <w:p w14:paraId="000F6304" w14:textId="77777777" w:rsidR="009616DC" w:rsidRDefault="009616DC" w:rsidP="008B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350"/>
      </w:tblGrid>
      <w:tr w:rsidR="009616DC" w:rsidRPr="0080692E" w14:paraId="4C528253" w14:textId="77777777" w:rsidTr="009616DC">
        <w:trPr>
          <w:trHeight w:val="330"/>
        </w:trPr>
        <w:tc>
          <w:tcPr>
            <w:tcW w:w="9504" w:type="dxa"/>
          </w:tcPr>
          <w:p w14:paraId="65E63A2B" w14:textId="29A6C5DD" w:rsidR="009616DC" w:rsidRPr="0080692E" w:rsidRDefault="009616DC" w:rsidP="009616DC">
            <w:r w:rsidRPr="0080692E">
              <w:rPr>
                <w:rFonts w:cs="Arial"/>
                <w:b/>
                <w:bCs/>
                <w:szCs w:val="22"/>
              </w:rPr>
              <w:t>Data Analysis:</w:t>
            </w:r>
            <w:r w:rsidRPr="0080692E">
              <w:rPr>
                <w:rFonts w:cs="Arial"/>
                <w:bCs/>
                <w:szCs w:val="22"/>
              </w:rPr>
              <w:t xml:space="preserve"> </w:t>
            </w:r>
            <w:r w:rsidRPr="0080692E">
              <w:rPr>
                <w:rFonts w:cs="Arial"/>
                <w:bCs/>
                <w:i/>
                <w:szCs w:val="22"/>
              </w:rPr>
              <w:t>Is the applicant’s preference to:</w:t>
            </w:r>
          </w:p>
        </w:tc>
      </w:tr>
      <w:tr w:rsidR="009616DC" w:rsidRPr="0080692E" w14:paraId="4A4B78F5" w14:textId="77777777" w:rsidTr="009616DC">
        <w:trPr>
          <w:trHeight w:val="665"/>
        </w:trPr>
        <w:tc>
          <w:tcPr>
            <w:tcW w:w="9504" w:type="dxa"/>
          </w:tcPr>
          <w:p w14:paraId="4CA54AEF" w14:textId="193E6776" w:rsidR="009616DC" w:rsidRPr="0080692E" w:rsidRDefault="009616DC" w:rsidP="009616DC">
            <w:pPr>
              <w:rPr>
                <w:rFonts w:cs="Arial"/>
                <w:bCs/>
                <w:szCs w:val="22"/>
              </w:rPr>
            </w:pPr>
            <w:r w:rsidRPr="0080692E">
              <w:br w:type="page"/>
            </w:r>
          </w:p>
          <w:p w14:paraId="7C389B7F" w14:textId="2D35F1C4" w:rsidR="009616DC" w:rsidRPr="0080692E" w:rsidRDefault="009616DC" w:rsidP="009616DC">
            <w:pPr>
              <w:ind w:left="8505" w:hanging="8505"/>
              <w:rPr>
                <w:rFonts w:cs="Arial"/>
                <w:bCs/>
                <w:szCs w:val="22"/>
              </w:rPr>
            </w:pPr>
            <w:r w:rsidRPr="0080692E">
              <w:rPr>
                <w:rFonts w:cs="Arial"/>
                <w:bCs/>
                <w:szCs w:val="22"/>
              </w:rPr>
              <w:t>Conduct a collaborative analysis (e.g. statistical analysis conducted at CCTG)</w:t>
            </w:r>
            <w:r w:rsidR="00744438" w:rsidRPr="0080692E">
              <w:rPr>
                <w:rFonts w:cs="Arial"/>
                <w:bCs/>
                <w:szCs w:val="22"/>
              </w:rPr>
              <w:t>:</w:t>
            </w:r>
            <w:r w:rsidR="00744438" w:rsidRPr="0080692E">
              <w:rPr>
                <w:rFonts w:cs="Arial"/>
                <w:bCs/>
                <w:szCs w:val="22"/>
              </w:rPr>
              <w:tab/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szCs w:val="22"/>
              </w:rPr>
              <w:fldChar w:fldCharType="end"/>
            </w:r>
          </w:p>
          <w:p w14:paraId="0A13D98F" w14:textId="77777777" w:rsidR="009616DC" w:rsidRPr="0080692E" w:rsidRDefault="009616DC" w:rsidP="009616DC">
            <w:pPr>
              <w:rPr>
                <w:rFonts w:cs="Arial"/>
                <w:bCs/>
                <w:szCs w:val="22"/>
              </w:rPr>
            </w:pPr>
          </w:p>
          <w:p w14:paraId="5C7CAB5D" w14:textId="370863FF" w:rsidR="009616DC" w:rsidRPr="0080692E" w:rsidRDefault="009616DC" w:rsidP="00744438">
            <w:pPr>
              <w:ind w:left="8505" w:hanging="8505"/>
              <w:rPr>
                <w:rFonts w:cs="Arial"/>
                <w:szCs w:val="22"/>
              </w:rPr>
            </w:pPr>
            <w:r w:rsidRPr="0080692E">
              <w:rPr>
                <w:rFonts w:cs="Arial"/>
                <w:bCs/>
                <w:szCs w:val="22"/>
              </w:rPr>
              <w:t>Conduct independent analysis (e.g. statistical analysis conducted by applicant)</w:t>
            </w:r>
            <w:r w:rsidR="00744438" w:rsidRPr="0080692E">
              <w:rPr>
                <w:rFonts w:cs="Arial"/>
                <w:bCs/>
                <w:szCs w:val="22"/>
              </w:rPr>
              <w:t>:</w:t>
            </w:r>
            <w:r w:rsidR="00744438" w:rsidRPr="0080692E">
              <w:rPr>
                <w:rFonts w:cs="Arial"/>
                <w:szCs w:val="22"/>
              </w:rPr>
              <w:tab/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</w:p>
          <w:p w14:paraId="35C6EEB2" w14:textId="77777777" w:rsidR="009616DC" w:rsidRPr="0080692E" w:rsidRDefault="009616DC" w:rsidP="009616DC">
            <w:pPr>
              <w:rPr>
                <w:rFonts w:cs="Arial"/>
                <w:szCs w:val="22"/>
              </w:rPr>
            </w:pPr>
          </w:p>
          <w:p w14:paraId="09A9987C" w14:textId="6A673E17" w:rsidR="009616DC" w:rsidRPr="0080692E" w:rsidRDefault="009616DC" w:rsidP="00744438">
            <w:pPr>
              <w:ind w:left="8505" w:hanging="8505"/>
              <w:rPr>
                <w:rFonts w:cs="Arial"/>
                <w:szCs w:val="24"/>
              </w:rPr>
            </w:pPr>
            <w:r w:rsidRPr="0080692E">
              <w:rPr>
                <w:rFonts w:cs="Arial"/>
                <w:szCs w:val="22"/>
              </w:rPr>
              <w:t>Undecided</w:t>
            </w:r>
            <w:r w:rsidR="00744438" w:rsidRPr="0080692E">
              <w:rPr>
                <w:rFonts w:cs="Arial"/>
                <w:szCs w:val="22"/>
              </w:rPr>
              <w:t>:</w:t>
            </w:r>
            <w:r w:rsidR="00744438" w:rsidRPr="0080692E">
              <w:rPr>
                <w:rFonts w:cs="Arial"/>
                <w:szCs w:val="22"/>
              </w:rPr>
              <w:tab/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szCs w:val="22"/>
              </w:rPr>
              <w:fldChar w:fldCharType="end"/>
            </w:r>
          </w:p>
        </w:tc>
      </w:tr>
      <w:tr w:rsidR="009616DC" w:rsidRPr="0080692E" w14:paraId="4D329196" w14:textId="77777777" w:rsidTr="009616DC">
        <w:tc>
          <w:tcPr>
            <w:tcW w:w="9504" w:type="dxa"/>
          </w:tcPr>
          <w:p w14:paraId="4C6C2112" w14:textId="00405AB8" w:rsidR="009616DC" w:rsidRDefault="00744438" w:rsidP="009616DC">
            <w:pPr>
              <w:rPr>
                <w:rFonts w:cs="Arial"/>
                <w:b/>
                <w:szCs w:val="24"/>
              </w:rPr>
            </w:pPr>
            <w:r w:rsidRPr="0080692E">
              <w:rPr>
                <w:rFonts w:cs="Arial"/>
                <w:b/>
                <w:szCs w:val="24"/>
              </w:rPr>
              <w:t xml:space="preserve">Comment on statistical training or support </w:t>
            </w:r>
            <w:r w:rsidR="00975CFB" w:rsidRPr="0080692E">
              <w:rPr>
                <w:rFonts w:cs="Arial"/>
                <w:b/>
                <w:szCs w:val="24"/>
              </w:rPr>
              <w:t xml:space="preserve">available to you </w:t>
            </w:r>
            <w:r w:rsidRPr="0080692E">
              <w:rPr>
                <w:rFonts w:cs="Arial"/>
                <w:b/>
                <w:szCs w:val="24"/>
              </w:rPr>
              <w:t>if you plan to conduct an independent analysis or you are undecided on location for data analysis</w:t>
            </w:r>
            <w:r w:rsidR="009616DC" w:rsidRPr="0080692E">
              <w:rPr>
                <w:rFonts w:cs="Arial"/>
                <w:b/>
                <w:szCs w:val="24"/>
              </w:rPr>
              <w:t>:</w:t>
            </w:r>
          </w:p>
          <w:p w14:paraId="2884F77E" w14:textId="31CE2ADB" w:rsidR="00402572" w:rsidRPr="004F10EA" w:rsidRDefault="00402572" w:rsidP="009616DC">
            <w:pPr>
              <w:rPr>
                <w:rFonts w:cs="Arial"/>
                <w:szCs w:val="24"/>
              </w:rPr>
            </w:pPr>
          </w:p>
          <w:p w14:paraId="6B3D7D89" w14:textId="77777777" w:rsidR="009616DC" w:rsidRPr="0080692E" w:rsidRDefault="009616DC" w:rsidP="009616DC">
            <w:pPr>
              <w:rPr>
                <w:rFonts w:cs="Arial"/>
                <w:b/>
                <w:szCs w:val="24"/>
              </w:rPr>
            </w:pPr>
          </w:p>
          <w:p w14:paraId="3105F458" w14:textId="77777777" w:rsidR="009616DC" w:rsidRPr="0080692E" w:rsidRDefault="009616DC" w:rsidP="009616DC">
            <w:pPr>
              <w:rPr>
                <w:rFonts w:cs="Arial"/>
                <w:szCs w:val="24"/>
              </w:rPr>
            </w:pPr>
          </w:p>
          <w:p w14:paraId="4C7BAC4F" w14:textId="77777777" w:rsidR="009616DC" w:rsidRPr="0080692E" w:rsidRDefault="009616DC" w:rsidP="009616DC">
            <w:pPr>
              <w:rPr>
                <w:rFonts w:cs="Arial"/>
                <w:szCs w:val="24"/>
              </w:rPr>
            </w:pPr>
          </w:p>
          <w:p w14:paraId="3F8E3275" w14:textId="77777777" w:rsidR="009616DC" w:rsidRPr="0080692E" w:rsidRDefault="009616DC" w:rsidP="009616DC">
            <w:pPr>
              <w:rPr>
                <w:rFonts w:cs="Arial"/>
                <w:szCs w:val="24"/>
              </w:rPr>
            </w:pPr>
          </w:p>
        </w:tc>
      </w:tr>
    </w:tbl>
    <w:p w14:paraId="3C9AF473" w14:textId="77777777" w:rsidR="009616DC" w:rsidRPr="0080692E" w:rsidRDefault="009616DC" w:rsidP="008B09D7"/>
    <w:p w14:paraId="1FA0C322" w14:textId="77777777" w:rsidR="009616DC" w:rsidRPr="0080692E" w:rsidRDefault="009616DC" w:rsidP="008B09D7"/>
    <w:tbl>
      <w:tblPr>
        <w:tblW w:w="0" w:type="auto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4702"/>
        <w:gridCol w:w="4667"/>
      </w:tblGrid>
      <w:tr w:rsidR="009616DC" w:rsidRPr="00033F79" w14:paraId="395B4B49" w14:textId="77777777" w:rsidTr="009616DC">
        <w:tc>
          <w:tcPr>
            <w:tcW w:w="9369" w:type="dxa"/>
            <w:gridSpan w:val="2"/>
          </w:tcPr>
          <w:p w14:paraId="6B586659" w14:textId="3FE4ECEE" w:rsidR="009616DC" w:rsidRPr="00033F79" w:rsidRDefault="009616DC" w:rsidP="009616DC">
            <w:pPr>
              <w:rPr>
                <w:rFonts w:cs="Arial"/>
                <w:b/>
                <w:szCs w:val="24"/>
              </w:rPr>
            </w:pPr>
            <w:r w:rsidRPr="0080692E">
              <w:rPr>
                <w:rFonts w:cs="Arial"/>
                <w:b/>
                <w:bCs/>
                <w:szCs w:val="22"/>
              </w:rPr>
              <w:t xml:space="preserve">Investigator Acknowledgements: </w:t>
            </w:r>
            <w:r w:rsidRPr="0080692E">
              <w:rPr>
                <w:rFonts w:cs="Arial"/>
                <w:bCs/>
                <w:i/>
                <w:szCs w:val="22"/>
              </w:rPr>
              <w:t>(if proposal approved</w:t>
            </w:r>
            <w:r w:rsidR="00975CFB" w:rsidRPr="0080692E">
              <w:rPr>
                <w:rFonts w:cs="Arial"/>
                <w:bCs/>
                <w:i/>
                <w:szCs w:val="22"/>
              </w:rPr>
              <w:t xml:space="preserve"> and investigator receives data for analysis)</w:t>
            </w:r>
            <w:r w:rsidRPr="0080692E">
              <w:rPr>
                <w:rFonts w:cs="Arial"/>
                <w:bCs/>
                <w:i/>
                <w:szCs w:val="22"/>
              </w:rPr>
              <w:t>)</w:t>
            </w:r>
          </w:p>
        </w:tc>
      </w:tr>
      <w:tr w:rsidR="009616DC" w:rsidRPr="00B5348C" w14:paraId="298379E0" w14:textId="77777777" w:rsidTr="009616DC">
        <w:trPr>
          <w:trHeight w:val="458"/>
        </w:trPr>
        <w:tc>
          <w:tcPr>
            <w:tcW w:w="4702" w:type="dxa"/>
          </w:tcPr>
          <w:p w14:paraId="7E63F92C" w14:textId="77777777" w:rsidR="009616DC" w:rsidRPr="00B5348C" w:rsidRDefault="009616DC" w:rsidP="009616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Agree to use data only for approved project? </w:t>
            </w:r>
          </w:p>
        </w:tc>
        <w:tc>
          <w:tcPr>
            <w:tcW w:w="4667" w:type="dxa"/>
          </w:tcPr>
          <w:p w14:paraId="5C5AFC07" w14:textId="3BF8E294" w:rsidR="009616DC" w:rsidRPr="00B5348C" w:rsidRDefault="009616DC" w:rsidP="009616DC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2"/>
              </w:rPr>
              <w:t xml:space="preserve">Agree </w: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</w:p>
        </w:tc>
      </w:tr>
      <w:tr w:rsidR="009616DC" w14:paraId="7FB05BCA" w14:textId="77777777" w:rsidTr="009616DC">
        <w:trPr>
          <w:trHeight w:val="457"/>
        </w:trPr>
        <w:tc>
          <w:tcPr>
            <w:tcW w:w="4702" w:type="dxa"/>
          </w:tcPr>
          <w:p w14:paraId="33E75E58" w14:textId="77777777" w:rsidR="009616DC" w:rsidRDefault="009616DC" w:rsidP="009616DC">
            <w:pPr>
              <w:rPr>
                <w:rFonts w:cs="Arial"/>
                <w:szCs w:val="24"/>
              </w:rPr>
            </w:pPr>
            <w:r w:rsidRPr="00B5348C">
              <w:rPr>
                <w:rFonts w:cs="Arial"/>
                <w:szCs w:val="24"/>
              </w:rPr>
              <w:t>Agree to cite the CCTG trial ID, data source and agree to keep Individual Patient Data confidential?</w:t>
            </w:r>
          </w:p>
        </w:tc>
        <w:tc>
          <w:tcPr>
            <w:tcW w:w="4667" w:type="dxa"/>
          </w:tcPr>
          <w:p w14:paraId="4E1B12E3" w14:textId="43BE6B4E" w:rsidR="009616DC" w:rsidRDefault="009616DC" w:rsidP="009616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Agree</w:t>
            </w:r>
            <w:r w:rsidR="00EC4B66">
              <w:rPr>
                <w:rFonts w:cs="Arial"/>
                <w:szCs w:val="24"/>
              </w:rPr>
              <w:t xml:space="preserve"> </w: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instrText xml:space="preserve"> FORMCHECKBOX </w:instrText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  <w:lang w:val="en-US"/>
              </w:rPr>
              <w:fldChar w:fldCharType="separate"/>
            </w:r>
            <w:r w:rsidR="00AD34B8" w:rsidRPr="00AD34B8">
              <w:rPr>
                <w:rFonts w:ascii="Wingdings 2" w:eastAsia="Wingdings 2" w:hAnsi="Wingdings 2" w:cs="Wingdings 2"/>
                <w:bCs/>
                <w:szCs w:val="22"/>
              </w:rPr>
              <w:fldChar w:fldCharType="end"/>
            </w:r>
          </w:p>
        </w:tc>
      </w:tr>
    </w:tbl>
    <w:p w14:paraId="4D6BB09B" w14:textId="77777777" w:rsidR="009616DC" w:rsidRDefault="009616DC" w:rsidP="008B09D7"/>
    <w:p w14:paraId="3762FB88" w14:textId="77777777" w:rsidR="009616DC" w:rsidRDefault="009616DC" w:rsidP="008B09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9350"/>
      </w:tblGrid>
      <w:tr w:rsidR="00700D52" w:rsidRPr="007F111B" w14:paraId="42744E6C" w14:textId="77777777" w:rsidTr="19E05C9A">
        <w:tc>
          <w:tcPr>
            <w:tcW w:w="9504" w:type="dxa"/>
          </w:tcPr>
          <w:p w14:paraId="3913AA2D" w14:textId="77777777" w:rsidR="00700D52" w:rsidRPr="00033F79" w:rsidRDefault="00700D52" w:rsidP="009616DC">
            <w:pPr>
              <w:tabs>
                <w:tab w:val="left" w:pos="720"/>
                <w:tab w:val="left" w:pos="2160"/>
              </w:tabs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2"/>
              </w:rPr>
              <w:t>Anticipated Timelines</w:t>
            </w:r>
          </w:p>
        </w:tc>
      </w:tr>
      <w:tr w:rsidR="00700D52" w:rsidRPr="007F111B" w14:paraId="0265DBBB" w14:textId="77777777" w:rsidTr="19E05C9A">
        <w:tc>
          <w:tcPr>
            <w:tcW w:w="9504" w:type="dxa"/>
          </w:tcPr>
          <w:p w14:paraId="02F1696B" w14:textId="1014FFEA" w:rsidR="00700D52" w:rsidRPr="00033F79" w:rsidRDefault="00700D52" w:rsidP="009616DC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Proposed start date of project:</w:t>
            </w:r>
            <w:r w:rsidR="00EC4B66">
              <w:rPr>
                <w:rFonts w:cs="Arial"/>
                <w:szCs w:val="24"/>
              </w:rPr>
              <w:t xml:space="preserve"> </w:t>
            </w:r>
          </w:p>
        </w:tc>
      </w:tr>
      <w:tr w:rsidR="00700D52" w:rsidRPr="007F111B" w14:paraId="7EF741F3" w14:textId="77777777" w:rsidTr="19E05C9A">
        <w:tc>
          <w:tcPr>
            <w:tcW w:w="9504" w:type="dxa"/>
          </w:tcPr>
          <w:p w14:paraId="18AB4EB5" w14:textId="48A0E2B6" w:rsidR="00700D52" w:rsidRPr="00033F79" w:rsidRDefault="1FB19CD1" w:rsidP="19E05C9A">
            <w:pPr>
              <w:tabs>
                <w:tab w:val="left" w:pos="3240"/>
                <w:tab w:val="left" w:pos="4320"/>
              </w:tabs>
              <w:rPr>
                <w:rFonts w:cs="Arial"/>
              </w:rPr>
            </w:pPr>
            <w:r w:rsidRPr="19E05C9A">
              <w:rPr>
                <w:rFonts w:cs="Arial"/>
              </w:rPr>
              <w:t>Proposed completion date of analyses:</w:t>
            </w:r>
            <w:r w:rsidR="3FE0F2D9" w:rsidRPr="19E05C9A">
              <w:rPr>
                <w:rFonts w:cs="Arial"/>
              </w:rPr>
              <w:t xml:space="preserve"> </w:t>
            </w:r>
            <w:r w:rsidR="0B4D0A10" w:rsidRPr="19E05C9A">
              <w:rPr>
                <w:rFonts w:cs="Arial"/>
              </w:rPr>
              <w:t>C</w:t>
            </w:r>
            <w:r w:rsidR="6E96941F" w:rsidRPr="19E05C9A">
              <w:rPr>
                <w:rFonts w:cs="Arial"/>
              </w:rPr>
              <w:t xml:space="preserve">ompletion of analysis expected when final response to reviewers of manuscript </w:t>
            </w:r>
            <w:r w:rsidR="57F96B81" w:rsidRPr="19E05C9A">
              <w:rPr>
                <w:rFonts w:cs="Arial"/>
              </w:rPr>
              <w:t>is</w:t>
            </w:r>
            <w:r w:rsidR="6E96941F" w:rsidRPr="19E05C9A">
              <w:rPr>
                <w:rFonts w:cs="Arial"/>
              </w:rPr>
              <w:t xml:space="preserve"> made; expected date</w:t>
            </w:r>
            <w:r w:rsidR="1955978D" w:rsidRPr="19E05C9A">
              <w:rPr>
                <w:rFonts w:cs="Arial"/>
              </w:rPr>
              <w:t xml:space="preserve">: </w:t>
            </w:r>
          </w:p>
        </w:tc>
      </w:tr>
      <w:tr w:rsidR="00700D52" w:rsidRPr="007F111B" w14:paraId="0939C28D" w14:textId="77777777" w:rsidTr="19E05C9A">
        <w:tc>
          <w:tcPr>
            <w:tcW w:w="9504" w:type="dxa"/>
          </w:tcPr>
          <w:p w14:paraId="6EA9F570" w14:textId="16289AF5" w:rsidR="00700D52" w:rsidRPr="00033F79" w:rsidRDefault="00700D52" w:rsidP="00700D52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Proposed presentation date of results: </w:t>
            </w:r>
          </w:p>
        </w:tc>
      </w:tr>
      <w:tr w:rsidR="00700D52" w:rsidRPr="007F111B" w14:paraId="1C6BBB7A" w14:textId="77777777" w:rsidTr="19E05C9A">
        <w:tc>
          <w:tcPr>
            <w:tcW w:w="9504" w:type="dxa"/>
          </w:tcPr>
          <w:p w14:paraId="07E94E41" w14:textId="2ECD5F8E" w:rsidR="00700D52" w:rsidRDefault="00700D52" w:rsidP="00442502">
            <w:pPr>
              <w:tabs>
                <w:tab w:val="left" w:pos="3240"/>
                <w:tab w:val="left" w:pos="432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Proposed presentation conference: (e.g. ASCO)</w:t>
            </w:r>
            <w:r w:rsidR="00EC4B66">
              <w:rPr>
                <w:rFonts w:cs="Arial"/>
                <w:szCs w:val="24"/>
              </w:rPr>
              <w:t xml:space="preserve"> </w:t>
            </w:r>
          </w:p>
        </w:tc>
      </w:tr>
    </w:tbl>
    <w:p w14:paraId="6C040312" w14:textId="77777777" w:rsidR="00700D52" w:rsidRDefault="00700D52" w:rsidP="008B09D7"/>
    <w:p w14:paraId="029F5A75" w14:textId="5EB1DE8C" w:rsidR="009E3627" w:rsidRPr="009E3627" w:rsidRDefault="009E3627" w:rsidP="00442502">
      <w:pPr>
        <w:pStyle w:val="Default"/>
        <w:rPr>
          <w:color w:val="0000FF"/>
          <w:sz w:val="22"/>
          <w:szCs w:val="22"/>
        </w:rPr>
      </w:pPr>
      <w:r>
        <w:rPr>
          <w:sz w:val="22"/>
          <w:szCs w:val="22"/>
        </w:rPr>
        <w:t>We encourage applicants to submit by e-mail</w:t>
      </w:r>
      <w:r w:rsidR="00442502">
        <w:rPr>
          <w:sz w:val="22"/>
          <w:szCs w:val="22"/>
        </w:rPr>
        <w:t xml:space="preserve"> to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hyperlink r:id="rId7" w:history="1">
        <w:r w:rsidR="00DE5944" w:rsidRPr="00201065">
          <w:rPr>
            <w:rStyle w:val="Hyperlink"/>
            <w:sz w:val="22"/>
            <w:szCs w:val="22"/>
          </w:rPr>
          <w:t>datasharing@ctg.queensu.ca</w:t>
        </w:r>
      </w:hyperlink>
    </w:p>
    <w:p w14:paraId="365DDBD9" w14:textId="77777777" w:rsidR="009E3627" w:rsidRPr="009E3627" w:rsidRDefault="009E3627" w:rsidP="009E3627">
      <w:pPr>
        <w:tabs>
          <w:tab w:val="left" w:pos="720"/>
          <w:tab w:val="left" w:pos="3600"/>
        </w:tabs>
        <w:rPr>
          <w:sz w:val="12"/>
          <w:szCs w:val="22"/>
        </w:rPr>
      </w:pPr>
    </w:p>
    <w:p w14:paraId="49C7E728" w14:textId="77777777" w:rsidR="009E3627" w:rsidRDefault="009E3627" w:rsidP="009E3627">
      <w:pPr>
        <w:pStyle w:val="Default"/>
        <w:rPr>
          <w:sz w:val="22"/>
          <w:szCs w:val="22"/>
        </w:rPr>
      </w:pPr>
    </w:p>
    <w:p w14:paraId="14FBB36A" w14:textId="77777777" w:rsidR="009E3627" w:rsidRDefault="009E3627" w:rsidP="009E362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Application and supporting documentations are also accepted by mail:</w:t>
      </w:r>
    </w:p>
    <w:p w14:paraId="171EA0BC" w14:textId="77777777" w:rsidR="009E3627" w:rsidRDefault="009E3627" w:rsidP="009E3627">
      <w:pPr>
        <w:pStyle w:val="Default"/>
      </w:pPr>
    </w:p>
    <w:p w14:paraId="0D08FAC1" w14:textId="5A65AC46" w:rsidR="009E3627" w:rsidRPr="00442502" w:rsidRDefault="00442502" w:rsidP="009E3627">
      <w:pPr>
        <w:pStyle w:val="Default"/>
        <w:ind w:left="720"/>
        <w:rPr>
          <w:sz w:val="22"/>
          <w:szCs w:val="22"/>
        </w:rPr>
      </w:pPr>
      <w:r w:rsidRPr="00442502">
        <w:rPr>
          <w:sz w:val="22"/>
          <w:szCs w:val="22"/>
        </w:rPr>
        <w:t>Christine Bertrim, Trial Management Associate</w:t>
      </w:r>
    </w:p>
    <w:p w14:paraId="2C888945" w14:textId="77777777" w:rsidR="009E3627" w:rsidRPr="00442502" w:rsidRDefault="00D51698" w:rsidP="009E3627">
      <w:pPr>
        <w:ind w:left="720"/>
        <w:rPr>
          <w:szCs w:val="22"/>
        </w:rPr>
      </w:pPr>
      <w:r w:rsidRPr="00442502">
        <w:rPr>
          <w:szCs w:val="22"/>
        </w:rPr>
        <w:t>Canadian Cancer Trials</w:t>
      </w:r>
      <w:r w:rsidR="009E3627" w:rsidRPr="00442502">
        <w:rPr>
          <w:szCs w:val="22"/>
        </w:rPr>
        <w:t xml:space="preserve"> Group</w:t>
      </w:r>
    </w:p>
    <w:p w14:paraId="5A65ECE1" w14:textId="17D7870E" w:rsidR="009E3627" w:rsidRDefault="009E3627" w:rsidP="009E3627">
      <w:pPr>
        <w:ind w:left="720"/>
        <w:rPr>
          <w:szCs w:val="22"/>
        </w:rPr>
      </w:pPr>
      <w:r w:rsidRPr="00442502">
        <w:rPr>
          <w:szCs w:val="22"/>
        </w:rPr>
        <w:t>Cancer Research Institute, Queen's</w:t>
      </w:r>
      <w:r>
        <w:rPr>
          <w:szCs w:val="22"/>
        </w:rPr>
        <w:t xml:space="preserve"> University</w:t>
      </w:r>
    </w:p>
    <w:p w14:paraId="3E0CF2FC" w14:textId="4264EDF7" w:rsidR="00283E3D" w:rsidRPr="0044264B" w:rsidRDefault="009E3627" w:rsidP="0044264B">
      <w:pPr>
        <w:ind w:left="720"/>
        <w:rPr>
          <w:szCs w:val="22"/>
        </w:rPr>
      </w:pPr>
      <w:r>
        <w:rPr>
          <w:szCs w:val="22"/>
        </w:rPr>
        <w:t>10 Stuart Street</w:t>
      </w:r>
    </w:p>
    <w:sectPr w:rsidR="00283E3D" w:rsidRPr="0044264B" w:rsidSect="007F111B">
      <w:head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DC57" w14:textId="77777777" w:rsidR="00CE5A74" w:rsidRDefault="00CE5A74">
      <w:r>
        <w:separator/>
      </w:r>
    </w:p>
  </w:endnote>
  <w:endnote w:type="continuationSeparator" w:id="0">
    <w:p w14:paraId="2B637665" w14:textId="77777777" w:rsidR="00CE5A74" w:rsidRDefault="00CE5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7CFE" w14:textId="77777777" w:rsidR="00CE5A74" w:rsidRDefault="00CE5A74">
      <w:r>
        <w:separator/>
      </w:r>
    </w:p>
  </w:footnote>
  <w:footnote w:type="continuationSeparator" w:id="0">
    <w:p w14:paraId="39BE6D4F" w14:textId="77777777" w:rsidR="00CE5A74" w:rsidRDefault="00CE5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F8E8" w14:textId="77777777" w:rsidR="009616DC" w:rsidRDefault="009616DC" w:rsidP="00700D52">
    <w:pPr>
      <w:pStyle w:val="Header"/>
      <w:jc w:val="center"/>
      <w:rPr>
        <w:rStyle w:val="PageNumber"/>
        <w:rFonts w:cs="Arial"/>
        <w:b/>
        <w:bCs/>
        <w:i/>
        <w:szCs w:val="22"/>
      </w:rPr>
    </w:pPr>
    <w:r>
      <w:rPr>
        <w:rFonts w:cs="Arial"/>
        <w:b/>
        <w:bCs/>
        <w:i/>
        <w:noProof/>
        <w:szCs w:val="22"/>
        <w:lang w:val="en-US"/>
      </w:rPr>
      <w:drawing>
        <wp:inline distT="0" distB="0" distL="0" distR="0" wp14:anchorId="7F63BE3C" wp14:editId="30860FD7">
          <wp:extent cx="2346960" cy="408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F44BC1" w14:textId="4179ECD5" w:rsidR="009616DC" w:rsidRPr="00442502" w:rsidRDefault="009616DC" w:rsidP="00D178C1">
    <w:pPr>
      <w:pStyle w:val="Header"/>
      <w:rPr>
        <w:rStyle w:val="PageNumber"/>
        <w:rFonts w:cs="Arial"/>
        <w:bCs/>
        <w:szCs w:val="22"/>
      </w:rPr>
    </w:pPr>
    <w:r>
      <w:rPr>
        <w:rStyle w:val="PageNumber"/>
        <w:rFonts w:cs="Arial"/>
        <w:b/>
        <w:bCs/>
        <w:i/>
        <w:szCs w:val="22"/>
      </w:rPr>
      <w:t>CCTG</w:t>
    </w:r>
    <w:r>
      <w:rPr>
        <w:rStyle w:val="PageNumber"/>
        <w:rFonts w:cs="Arial"/>
        <w:b/>
        <w:bCs/>
        <w:i/>
        <w:szCs w:val="22"/>
      </w:rPr>
      <w:tab/>
    </w:r>
    <w:r>
      <w:rPr>
        <w:rStyle w:val="PageNumber"/>
        <w:rFonts w:cs="Arial"/>
        <w:b/>
        <w:bCs/>
        <w:i/>
        <w:szCs w:val="22"/>
      </w:rPr>
      <w:tab/>
      <w:t xml:space="preserve">                                            </w:t>
    </w:r>
    <w:r w:rsidRPr="00D178C1">
      <w:rPr>
        <w:rStyle w:val="PageNumber"/>
        <w:rFonts w:cs="Arial"/>
        <w:bCs/>
        <w:szCs w:val="22"/>
      </w:rPr>
      <w:t xml:space="preserve">Form Date </w:t>
    </w:r>
    <w:r w:rsidR="0079246B">
      <w:rPr>
        <w:rStyle w:val="PageNumber"/>
        <w:rFonts w:cs="Arial"/>
        <w:bCs/>
        <w:szCs w:val="22"/>
      </w:rPr>
      <w:t>2017Feb23</w:t>
    </w:r>
  </w:p>
  <w:p w14:paraId="4D0ABC4E" w14:textId="77777777" w:rsidR="009616DC" w:rsidRDefault="009616DC">
    <w:pPr>
      <w:pStyle w:val="Header"/>
      <w:rPr>
        <w:rStyle w:val="PageNumber"/>
        <w:rFonts w:cs="Arial"/>
        <w:bCs/>
        <w:i/>
        <w:szCs w:val="22"/>
      </w:rPr>
    </w:pPr>
    <w:r w:rsidRPr="008B09D7">
      <w:rPr>
        <w:rStyle w:val="PageNumber"/>
        <w:rFonts w:cs="Arial"/>
        <w:bCs/>
        <w:i/>
        <w:szCs w:val="22"/>
      </w:rPr>
      <w:t xml:space="preserve">Application for </w:t>
    </w:r>
    <w:r>
      <w:rPr>
        <w:rStyle w:val="PageNumber"/>
        <w:rFonts w:cs="Arial"/>
        <w:bCs/>
        <w:i/>
        <w:szCs w:val="22"/>
      </w:rPr>
      <w:t xml:space="preserve">Data Sharing             </w:t>
    </w:r>
  </w:p>
  <w:p w14:paraId="2FE6DA86" w14:textId="77777777" w:rsidR="009616DC" w:rsidRPr="007F111B" w:rsidRDefault="009616DC" w:rsidP="007F111B">
    <w:pPr>
      <w:pStyle w:val="Header"/>
      <w:pBdr>
        <w:bottom w:val="single" w:sz="18" w:space="1" w:color="auto"/>
      </w:pBdr>
      <w:rPr>
        <w:rStyle w:val="PageNumber"/>
        <w:rFonts w:cs="Arial"/>
        <w:bCs/>
        <w:i/>
        <w:sz w:val="1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638"/>
    <w:multiLevelType w:val="hybridMultilevel"/>
    <w:tmpl w:val="D17ACD72"/>
    <w:lvl w:ilvl="0" w:tplc="AC00EB26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03520E50"/>
    <w:multiLevelType w:val="hybridMultilevel"/>
    <w:tmpl w:val="6848323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1518E"/>
    <w:multiLevelType w:val="hybridMultilevel"/>
    <w:tmpl w:val="FAB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215D7"/>
    <w:multiLevelType w:val="hybridMultilevel"/>
    <w:tmpl w:val="363268E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AD0035"/>
    <w:multiLevelType w:val="hybridMultilevel"/>
    <w:tmpl w:val="979A9700"/>
    <w:lvl w:ilvl="0" w:tplc="D88E53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E3831"/>
    <w:multiLevelType w:val="hybridMultilevel"/>
    <w:tmpl w:val="D2C8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13BE8"/>
    <w:multiLevelType w:val="hybridMultilevel"/>
    <w:tmpl w:val="32F2B5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D6EF2"/>
    <w:multiLevelType w:val="hybridMultilevel"/>
    <w:tmpl w:val="7144BC1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B6455"/>
    <w:multiLevelType w:val="hybridMultilevel"/>
    <w:tmpl w:val="3AD446F2"/>
    <w:lvl w:ilvl="0" w:tplc="AC7C9C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374766"/>
    <w:multiLevelType w:val="hybridMultilevel"/>
    <w:tmpl w:val="9702D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D011C"/>
    <w:multiLevelType w:val="hybridMultilevel"/>
    <w:tmpl w:val="0B1C9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72999"/>
    <w:multiLevelType w:val="hybridMultilevel"/>
    <w:tmpl w:val="FB2C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380021">
    <w:abstractNumId w:val="8"/>
  </w:num>
  <w:num w:numId="2" w16cid:durableId="1351830930">
    <w:abstractNumId w:val="1"/>
  </w:num>
  <w:num w:numId="3" w16cid:durableId="1238907624">
    <w:abstractNumId w:val="7"/>
  </w:num>
  <w:num w:numId="4" w16cid:durableId="1926500182">
    <w:abstractNumId w:val="3"/>
  </w:num>
  <w:num w:numId="5" w16cid:durableId="999115047">
    <w:abstractNumId w:val="6"/>
  </w:num>
  <w:num w:numId="6" w16cid:durableId="310596337">
    <w:abstractNumId w:val="0"/>
  </w:num>
  <w:num w:numId="7" w16cid:durableId="1855220052">
    <w:abstractNumId w:val="9"/>
  </w:num>
  <w:num w:numId="8" w16cid:durableId="1217204084">
    <w:abstractNumId w:val="4"/>
  </w:num>
  <w:num w:numId="9" w16cid:durableId="809054824">
    <w:abstractNumId w:val="2"/>
  </w:num>
  <w:num w:numId="10" w16cid:durableId="1254899655">
    <w:abstractNumId w:val="11"/>
  </w:num>
  <w:num w:numId="11" w16cid:durableId="1674799669">
    <w:abstractNumId w:val="10"/>
  </w:num>
  <w:num w:numId="12" w16cid:durableId="1466657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C3"/>
    <w:rsid w:val="00031BB2"/>
    <w:rsid w:val="00033F79"/>
    <w:rsid w:val="00051A77"/>
    <w:rsid w:val="00062F0C"/>
    <w:rsid w:val="000846E1"/>
    <w:rsid w:val="000924B0"/>
    <w:rsid w:val="000F212A"/>
    <w:rsid w:val="00176282"/>
    <w:rsid w:val="00183DAB"/>
    <w:rsid w:val="0019623B"/>
    <w:rsid w:val="001C3105"/>
    <w:rsid w:val="001E0DA4"/>
    <w:rsid w:val="00227B24"/>
    <w:rsid w:val="00237D8D"/>
    <w:rsid w:val="00283E3D"/>
    <w:rsid w:val="002A0FC9"/>
    <w:rsid w:val="002B0C3A"/>
    <w:rsid w:val="002B4BFA"/>
    <w:rsid w:val="002D2B94"/>
    <w:rsid w:val="00307CD4"/>
    <w:rsid w:val="00334DB8"/>
    <w:rsid w:val="00383979"/>
    <w:rsid w:val="003840F8"/>
    <w:rsid w:val="00385279"/>
    <w:rsid w:val="003951C5"/>
    <w:rsid w:val="003B5310"/>
    <w:rsid w:val="003B6800"/>
    <w:rsid w:val="003D3129"/>
    <w:rsid w:val="00402572"/>
    <w:rsid w:val="00406510"/>
    <w:rsid w:val="0043734A"/>
    <w:rsid w:val="00442502"/>
    <w:rsid w:val="0044264B"/>
    <w:rsid w:val="00444A56"/>
    <w:rsid w:val="004732E7"/>
    <w:rsid w:val="004849AF"/>
    <w:rsid w:val="004D010C"/>
    <w:rsid w:val="004F10EA"/>
    <w:rsid w:val="00530667"/>
    <w:rsid w:val="00590C9C"/>
    <w:rsid w:val="005A6685"/>
    <w:rsid w:val="005C41BC"/>
    <w:rsid w:val="005D3500"/>
    <w:rsid w:val="00634FF8"/>
    <w:rsid w:val="00676936"/>
    <w:rsid w:val="006F1D7F"/>
    <w:rsid w:val="00700D52"/>
    <w:rsid w:val="00714C41"/>
    <w:rsid w:val="00733FAC"/>
    <w:rsid w:val="00744438"/>
    <w:rsid w:val="00750D0B"/>
    <w:rsid w:val="0079246B"/>
    <w:rsid w:val="007F111B"/>
    <w:rsid w:val="0080692E"/>
    <w:rsid w:val="00861B55"/>
    <w:rsid w:val="008705E2"/>
    <w:rsid w:val="0087409A"/>
    <w:rsid w:val="00887EEA"/>
    <w:rsid w:val="008B09D7"/>
    <w:rsid w:val="008C463F"/>
    <w:rsid w:val="008C61E6"/>
    <w:rsid w:val="00903AA6"/>
    <w:rsid w:val="009118EF"/>
    <w:rsid w:val="00915E86"/>
    <w:rsid w:val="0092330C"/>
    <w:rsid w:val="009616DC"/>
    <w:rsid w:val="00975CFB"/>
    <w:rsid w:val="009E3627"/>
    <w:rsid w:val="00A0771F"/>
    <w:rsid w:val="00A93F3A"/>
    <w:rsid w:val="00AA6AEA"/>
    <w:rsid w:val="00AD34B8"/>
    <w:rsid w:val="00B5348C"/>
    <w:rsid w:val="00B56F97"/>
    <w:rsid w:val="00B648D8"/>
    <w:rsid w:val="00B928C3"/>
    <w:rsid w:val="00BA4BAB"/>
    <w:rsid w:val="00BC63AC"/>
    <w:rsid w:val="00BD2CBC"/>
    <w:rsid w:val="00C3624F"/>
    <w:rsid w:val="00C43C4B"/>
    <w:rsid w:val="00C60C32"/>
    <w:rsid w:val="00C73F8D"/>
    <w:rsid w:val="00C94081"/>
    <w:rsid w:val="00CC4962"/>
    <w:rsid w:val="00CE5A74"/>
    <w:rsid w:val="00D178C1"/>
    <w:rsid w:val="00D2386D"/>
    <w:rsid w:val="00D45C23"/>
    <w:rsid w:val="00D46CEA"/>
    <w:rsid w:val="00D51698"/>
    <w:rsid w:val="00D53F3E"/>
    <w:rsid w:val="00DB25D7"/>
    <w:rsid w:val="00DB4ED6"/>
    <w:rsid w:val="00DC04A2"/>
    <w:rsid w:val="00DE5944"/>
    <w:rsid w:val="00E04C37"/>
    <w:rsid w:val="00E408CA"/>
    <w:rsid w:val="00E448D7"/>
    <w:rsid w:val="00E71420"/>
    <w:rsid w:val="00EC4B66"/>
    <w:rsid w:val="00EE4C33"/>
    <w:rsid w:val="00F11D09"/>
    <w:rsid w:val="00F131DA"/>
    <w:rsid w:val="00F41A86"/>
    <w:rsid w:val="00F74000"/>
    <w:rsid w:val="00FC5F2C"/>
    <w:rsid w:val="013DEFE1"/>
    <w:rsid w:val="02D9C042"/>
    <w:rsid w:val="02E04566"/>
    <w:rsid w:val="07E9D627"/>
    <w:rsid w:val="0B4D0A10"/>
    <w:rsid w:val="11543ACB"/>
    <w:rsid w:val="1955978D"/>
    <w:rsid w:val="19E05C9A"/>
    <w:rsid w:val="1C52F3AD"/>
    <w:rsid w:val="1FB19CD1"/>
    <w:rsid w:val="20D79D30"/>
    <w:rsid w:val="228176CD"/>
    <w:rsid w:val="2ED5998D"/>
    <w:rsid w:val="3498235A"/>
    <w:rsid w:val="390C7096"/>
    <w:rsid w:val="3EA3A738"/>
    <w:rsid w:val="3FE0F2D9"/>
    <w:rsid w:val="4E965462"/>
    <w:rsid w:val="57F96B81"/>
    <w:rsid w:val="5E7116F6"/>
    <w:rsid w:val="5FDA6416"/>
    <w:rsid w:val="63E7B9B5"/>
    <w:rsid w:val="650A7ED9"/>
    <w:rsid w:val="6AB09D0C"/>
    <w:rsid w:val="6E96941F"/>
    <w:rsid w:val="6F840E2F"/>
    <w:rsid w:val="70A27BAF"/>
    <w:rsid w:val="711FD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9EB78"/>
  <w15:docId w15:val="{A5AD0359-AEF9-4BFC-9AA0-6FC3FA06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9D7"/>
    <w:rPr>
      <w:rFonts w:ascii="Arial" w:hAnsi="Arial"/>
      <w:sz w:val="22"/>
      <w:lang w:val="en-C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0924B0"/>
    <w:rPr>
      <w:color w:val="0000FF"/>
      <w:u w:val="single"/>
    </w:rPr>
  </w:style>
  <w:style w:type="table" w:styleId="TableGrid">
    <w:name w:val="Table Grid"/>
    <w:basedOn w:val="TableNormal"/>
    <w:rsid w:val="007F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6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00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0D52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3B6800"/>
    <w:pPr>
      <w:ind w:left="720"/>
      <w:contextualSpacing/>
    </w:pPr>
  </w:style>
  <w:style w:type="character" w:styleId="CommentReference">
    <w:name w:val="annotation reference"/>
    <w:basedOn w:val="DefaultParagraphFont"/>
    <w:rsid w:val="00283E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E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83E3D"/>
    <w:rPr>
      <w:rFonts w:ascii="Arial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283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3E3D"/>
    <w:rPr>
      <w:rFonts w:ascii="Arial" w:hAnsi="Arial"/>
      <w:b/>
      <w:bCs/>
      <w:lang w:val="en-CA"/>
    </w:rPr>
  </w:style>
  <w:style w:type="paragraph" w:styleId="Revision">
    <w:name w:val="Revision"/>
    <w:hidden/>
    <w:uiPriority w:val="99"/>
    <w:semiHidden/>
    <w:rsid w:val="001E0DA4"/>
    <w:rPr>
      <w:rFonts w:ascii="Arial" w:hAnsi="Arial"/>
      <w:sz w:val="22"/>
      <w:lang w:val="en-CA"/>
    </w:rPr>
  </w:style>
  <w:style w:type="character" w:customStyle="1" w:styleId="normaltextrun">
    <w:name w:val="normaltextrun"/>
    <w:basedOn w:val="DefaultParagraphFont"/>
    <w:rsid w:val="00590C9C"/>
  </w:style>
  <w:style w:type="character" w:customStyle="1" w:styleId="eop">
    <w:name w:val="eop"/>
    <w:basedOn w:val="DefaultParagraphFont"/>
    <w:rsid w:val="0059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tasharing@ctg.queens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548</Words>
  <Characters>3127</Characters>
  <Application>Microsoft Office Word</Application>
  <DocSecurity>0</DocSecurity>
  <Lines>26</Lines>
  <Paragraphs>7</Paragraphs>
  <ScaleCrop>false</ScaleCrop>
  <Company>Kingston General Hospital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CROFT</dc:creator>
  <cp:lastModifiedBy>Christine Bertrim</cp:lastModifiedBy>
  <cp:revision>2</cp:revision>
  <cp:lastPrinted>2016-07-27T15:36:00Z</cp:lastPrinted>
  <dcterms:created xsi:type="dcterms:W3CDTF">2025-10-20T19:06:00Z</dcterms:created>
  <dcterms:modified xsi:type="dcterms:W3CDTF">2025-10-20T19:06:00Z</dcterms:modified>
</cp:coreProperties>
</file>